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B738" w14:textId="61BFB02E" w:rsidR="008C4D45" w:rsidRPr="004C0A3B" w:rsidRDefault="00D318DE" w:rsidP="00681B9B">
      <w:pPr>
        <w:spacing w:after="0" w:line="240" w:lineRule="auto"/>
        <w:ind w:firstLine="708"/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4DCD" wp14:editId="4ACAD0F9">
                <wp:simplePos x="0" y="0"/>
                <wp:positionH relativeFrom="page">
                  <wp:posOffset>9525</wp:posOffset>
                </wp:positionH>
                <wp:positionV relativeFrom="paragraph">
                  <wp:posOffset>-1005205</wp:posOffset>
                </wp:positionV>
                <wp:extent cx="7772400" cy="1207135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207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63B5F" id="Rectángulo 6" o:spid="_x0000_s1026" style="position:absolute;margin-left:.75pt;margin-top:-79.15pt;width:612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ZjowIAAMgFAAAOAAAAZHJzL2Uyb0RvYy54bWysVM1u2zAMvg/YOwi6r7aztNmMOkXQosOA&#10;oA3aDj0rshQbk0VNUuJkb7Nn6YuNkn+adcUOxXwQJPPjJ/ITyfOLfaPITlhXgy5odpJSIjSHstab&#10;gn57uP7wiRLnmS6ZAi0KehCOXszfvztvTS4mUIEqhSVIol3emoJW3ps8SRyvRMPcCRih0SjBNszj&#10;0W6S0rIW2RuVTNL0LGnBlsYCF87h36vOSOeRX0rB/a2UTniiCoqx+bjauK7DmszPWb6xzFQ178Ng&#10;b4iiYbXGS0eqK+YZ2dr6L6qm5hYcSH/CoUlAypqLmANmk6UvsrmvmBExFxTHmVEm9/9o+c1uZUld&#10;FvSMEs0afKI7FO3pl95sFZCzIFBrXI64e7OyIUVnlsC/OzQkf1jCwfWYvbRNwGKCZB/VPoxqi70n&#10;HH/OZrPJNMVH4WjLJuks+3garktYPrgb6/wXAQ0Jm4JajCyqzHZL5zvoAImRgarL61qpeAglJC6V&#10;JTuGj7/eZD25O0Yp/SZHjDF4RgG6nGP2/qBE4FP6TkhUFbOcxIBjPT8HwzgX2medqWKl6GI8TfEb&#10;ohzCj4JEwsAsMbuRuycYkB3JwN3J0+ODq4jtMDqn/wqscx494s2g/ejc1BrsawQKs+pv7vCDSJ00&#10;QaU1lAesOQtdMzrDr2t83iVzfsUsdh+WBE4Uf4uLVNAWFPodJRXYn6/9D3hsCrRS0mI3F9T92DIr&#10;KFFfNbbL52w6De0fD9PT2QQP9tiyPrbobXMJWDMZzi7D4zbgvRq20kLziINnEW5FE9Mc7y4o93Y4&#10;XPpuyuDo4mKxiDBsecP8Ut8bHsiDqqF8H/aPzJq+xj22xw0Mnc/yF6XeYYOnhsXWg6xjHzzr2uuN&#10;4yIWTj/awjw6PkfU8wCe/wYAAP//AwBQSwMEFAAGAAgAAAAhAJ3vtHrfAAAACgEAAA8AAABkcnMv&#10;ZG93bnJldi54bWxMj8FugzAMhu+T9g6RK+3WJoCYECNU1bRNu02l62G3lLiAShxGUmBvv/S0HX/7&#10;0+/PxXYxPZtwdJ0lCdFGAEOqre6okfB5eF1nwJxXpFVvCSX8oINteX9XqFzbmfY4Vb5hoYRcriS0&#10;3g85565u0Si3sQNS2J3taJQPcWy4HtUcyk3PYyEeuVEdhQutGvC5xfpSXY2EufoS3fRxPNJl/314&#10;SXbi7T0RUj6slt0TMI+L/4Phph/UoQxOJ3sl7VgfchpACesozRJgNyCO0zA7SUiiDHhZ8P8vlL8A&#10;AAD//wMAUEsBAi0AFAAGAAgAAAAhALaDOJL+AAAA4QEAABMAAAAAAAAAAAAAAAAAAAAAAFtDb250&#10;ZW50X1R5cGVzXS54bWxQSwECLQAUAAYACAAAACEAOP0h/9YAAACUAQAACwAAAAAAAAAAAAAAAAAv&#10;AQAAX3JlbHMvLnJlbHNQSwECLQAUAAYACAAAACEAVBg2Y6MCAADIBQAADgAAAAAAAAAAAAAAAAAu&#10;AgAAZHJzL2Uyb0RvYy54bWxQSwECLQAUAAYACAAAACEAne+0et8AAAAKAQAADwAAAAAAAAAAAAAA&#10;AAD9BAAAZHJzL2Rvd25yZXYueG1sUEsFBgAAAAAEAAQA8wAAAAkGAAAAAA==&#10;" fillcolor="white [3212]" strokecolor="white [3212]" strokeweight="2pt">
                <v:path arrowok="t"/>
                <w10:wrap anchorx="page"/>
              </v:rect>
            </w:pict>
          </mc:Fallback>
        </mc:AlternateContent>
      </w:r>
      <w:r>
        <w:rPr>
          <w:rFonts w:cstheme="minorHAnsi"/>
          <w:b/>
        </w:rPr>
        <w:t>uzjy</w:t>
      </w:r>
    </w:p>
    <w:p w14:paraId="7333AA7E" w14:textId="1FE44772" w:rsidR="00677DD8" w:rsidRPr="004C0A3B" w:rsidRDefault="00D318DE" w:rsidP="00681B9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26F70" wp14:editId="6D6A3E48">
                <wp:simplePos x="0" y="0"/>
                <wp:positionH relativeFrom="page">
                  <wp:align>left</wp:align>
                </wp:positionH>
                <wp:positionV relativeFrom="paragraph">
                  <wp:posOffset>7600950</wp:posOffset>
                </wp:positionV>
                <wp:extent cx="7729855" cy="1207135"/>
                <wp:effectExtent l="0" t="0" r="4445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29855" cy="1207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7FCF" id="Rectángulo 7" o:spid="_x0000_s1026" style="position:absolute;margin-left:0;margin-top:598.5pt;width:608.65pt;height:95.0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JyowIAAMgFAAAOAAAAZHJzL2Uyb0RvYy54bWysVM1u2zAMvg/YOwi6r7azZmmNOkXQosOA&#10;oA3aDj0rshQbk0VNUuJkb7Nn2YuNkn+adcUOxXwQJPHjJ/IzyYvLfaPITlhXgy5odpJSIjSHstab&#10;gn59vPlwRonzTJdMgRYFPQhHL+fv3120JhcTqECVwhIk0S5vTUEr702eJI5XomHuBIzQaJRgG+bx&#10;aDdJaVmL7I1KJmn6KWnBlsYCF87h7XVnpPPIL6Xg/k5KJzxRBcXYfFxtXNdhTeYXLN9YZqqa92Gw&#10;N0TRsFrjoyPVNfOMbG39F1VTcwsOpD/h0CQgZc1FzAGzydIX2TxUzIiYC4rjzCiT+3+0/Ha3sqQu&#10;CzqjRLMGf9E9ivbrp95sFZBZEKg1Lkfcg1nZkKIzS+DfHBqSPyzh4HrMXtomYDFBso9qH0a1xd4T&#10;jpez2eT8bDqlhKMtm6Sz7OM0PJewfHA31vnPAhoSNgW1GFlUme2WznfQARIjA1WXN7VS8RBKSFwp&#10;S3YMf/56k/Xk7hil9JscMcbgGQXoco7Z+4MSgU/peyFRVcxyEgOO9fwcDONcaJ91poqVootxmuI3&#10;RDmEHwWJhIFZYnYjd08wIDuSgbuTp8cHVxHbYXRO/xVY5zx6xJdB+9G5qTXY1wgUZtW/3OEHkTpp&#10;gkprKA9Ycxa6ZnSG39T4e5fM+RWz2H3YpzhR/B0uUkFbUOh3lFRgf7x2H/DYFGilpMVuLqj7vmVW&#10;UKK+aGyX8+z0NLR/PJxOZxM82GPL+tiit80VYM1kOLsMj9uA92rYSgvNEw6eRXgVTUxzfLug3Nvh&#10;cOW7KYOji4vFIsKw5Q3zS/1geCAPqobyfdw/MWv6GvfYHrcwdD7LX5R6hw2eGhZbD7KOffCsa683&#10;jotYOP1oC/Po+BxRzwN4/hsAAP//AwBQSwMEFAAGAAgAAAAhAJK/GkTgAAAACwEAAA8AAABkcnMv&#10;ZG93bnJldi54bWxMj0FPg0AQhe8m/ofNmHizu5REKmVpGqPGmym1h962MAIpO4vsFvDfOz3p7c28&#10;yZvvZZvZdmLEwbeONEQLBQKpdFVLtYbP/evDCoQPhirTOUINP+hhk9/eZCat3EQ7HItQCw4hnxoN&#10;TQh9KqUvG7TGL1yPxN6XG6wJPA61rAYzcbjt5FKpR2lNS/yhMT0+N1iei4vVMBVH1Y4fhwOdd9/7&#10;l3ir3t5jpfX93bxdgwg4h79juOIzOuTMdHIXqrzoNHCRwNvoKWF19ZdREoM4sYpXSQQyz+T/Dvkv&#10;AAAA//8DAFBLAQItABQABgAIAAAAIQC2gziS/gAAAOEBAAATAAAAAAAAAAAAAAAAAAAAAABbQ29u&#10;dGVudF9UeXBlc10ueG1sUEsBAi0AFAAGAAgAAAAhADj9If/WAAAAlAEAAAsAAAAAAAAAAAAAAAAA&#10;LwEAAF9yZWxzLy5yZWxzUEsBAi0AFAAGAAgAAAAhAC8OknKjAgAAyAUAAA4AAAAAAAAAAAAAAAAA&#10;LgIAAGRycy9lMm9Eb2MueG1sUEsBAi0AFAAGAAgAAAAhAJK/GkTgAAAACwEAAA8AAAAAAAAAAAAA&#10;AAAA/QQAAGRycy9kb3ducmV2LnhtbFBLBQYAAAAABAAEAPMAAAAKBgAAAAA=&#10;" fillcolor="white [3212]" strokecolor="white [3212]" strokeweight="2pt">
                <v:path arrowok="t"/>
                <w10:wrap anchorx="page"/>
              </v:rect>
            </w:pict>
          </mc:Fallback>
        </mc:AlternateContent>
      </w:r>
      <w:r>
        <w:rPr>
          <w:rFonts w:cstheme="minorHAnsi"/>
          <w:b/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CB9FDD9" wp14:editId="4E56A312">
                <wp:simplePos x="0" y="0"/>
                <wp:positionH relativeFrom="column">
                  <wp:posOffset>753110</wp:posOffset>
                </wp:positionH>
                <wp:positionV relativeFrom="paragraph">
                  <wp:posOffset>3366769</wp:posOffset>
                </wp:positionV>
                <wp:extent cx="4084320" cy="0"/>
                <wp:effectExtent l="0" t="19050" r="11430" b="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43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066CF" id="Conector recto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3pt,265.1pt" to="380.9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pJ9wEAAEkEAAAOAAAAZHJzL2Uyb0RvYy54bWysVMGO2yAQvVfqPyDujZ3sttq14uwhq+1l&#10;20bd9gMIhgQVGARs7Px9B7Cdpj21ag4kMO/NzHsMWT8MRpOT8EGBbelyUVMiLIdO2UNLv397endH&#10;SYjMdkyDFS09i0AfNm/frHvXiBUcQXfCE0xiQ9O7lh5jdE1VBX4UhoUFOGExKMEbFnHrD1XnWY/Z&#10;ja5Wdf2h6sF3zgMXIeDpYwnSTc4vpeDxi5RBRKJbir3FvPq87tNabdasOXjmjoqPbbB/6MIwZbHo&#10;nOqRRUZevfojlVHcQwAZFxxMBVIqLrIGVLOsf1PzcmROZC1oTnCzTeH/peWfTztPVNfSe0osM3hF&#10;W7woHsETn77IffKod6FB6NbufFLJB/vinoH/CBirroJpE1yBDdKbBEeZZMien2fPxRAJx8Pb+u72&#10;ZoVXw6dYxZqJ6HyIHwUYkn60VCub7GANOz2HmEqzZoKkY21J39Kbu2VdZ1gArbonpXUK5pESW+3J&#10;ieEw7A/LjNGv5hN05ex9jZ8kF/PO8LK7ZMKYtqPqIjRLjmctSg9fhURDUVopMCcqNRjnwsblWEVb&#10;RCeaxC5n4th9egOXhq+JIz5RRR7zvyHPjFwZbJzJRlnwxbvr6nGYWpYFPzlQdCcL9tCdd34aCJzX&#10;7Nz4ttKD+HWf6Zd/gM1PAAAA//8DAFBLAwQUAAYACAAAACEAnVV+P98AAAALAQAADwAAAGRycy9k&#10;b3ducmV2LnhtbEyPQUvDQBCF74L/YRnBm92kxVhiNqUUFfVQsRb0OM2uSTA7G3Y3TfrvHUHQ43vz&#10;8ea9YjXZThyND60jBeksAWGocrqlWsH+7f5qCSJEJI2dI6PgZAKsyvOzAnPtRno1x12sBYdQyFFB&#10;E2OfSxmqxlgMM9cb4tun8xYjS19L7XHkcNvJeZJk0mJL/KHB3mwaU33tBqtgi9MTPuL4cHfaDy8L&#10;//y+/tiQUpcX0/oWRDRT/IPhpz5Xh5I7HdxAOoiOdbrMGFVwvUjmIJi4yVIec/h1ZFnI/xvKbwAA&#10;AP//AwBQSwECLQAUAAYACAAAACEAtoM4kv4AAADhAQAAEwAAAAAAAAAAAAAAAAAAAAAAW0NvbnRl&#10;bnRfVHlwZXNdLnhtbFBLAQItABQABgAIAAAAIQA4/SH/1gAAAJQBAAALAAAAAAAAAAAAAAAAAC8B&#10;AABfcmVscy8ucmVsc1BLAQItABQABgAIAAAAIQDWhspJ9wEAAEkEAAAOAAAAAAAAAAAAAAAAAC4C&#10;AABkcnMvZTJvRG9jLnhtbFBLAQItABQABgAIAAAAIQCdVX4/3wAAAAsBAAAPAAAAAAAAAAAAAAAA&#10;AFEEAABkcnMvZG93bnJldi54bWxQSwUGAAAAAAQABADzAAAAXQUAAAAA&#10;" strokecolor="#7f7f7f [1612]" strokeweight="3pt">
                <o:lock v:ext="edit" shapetype="f"/>
              </v:line>
            </w:pict>
          </mc:Fallback>
        </mc:AlternateContent>
      </w:r>
      <w:r>
        <w:rPr>
          <w:rFonts w:cstheme="minorHAnsi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4C1F83" wp14:editId="26E8AB23">
                <wp:simplePos x="0" y="0"/>
                <wp:positionH relativeFrom="margin">
                  <wp:posOffset>346075</wp:posOffset>
                </wp:positionH>
                <wp:positionV relativeFrom="paragraph">
                  <wp:posOffset>2275205</wp:posOffset>
                </wp:positionV>
                <wp:extent cx="5010785" cy="84074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0EF22" w14:textId="77777777" w:rsidR="00463332" w:rsidRPr="00463332" w:rsidRDefault="00463332" w:rsidP="00463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 w:rsidRPr="00463332">
                              <w:rPr>
                                <w:rFonts w:ascii="Century Gothic" w:hAnsi="Century Gothic"/>
                                <w:b/>
                                <w:color w:val="00B050"/>
                                <w:sz w:val="96"/>
                                <w:szCs w:val="96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C1F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.25pt;margin-top:179.15pt;width:394.55pt;height:6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/fpIgIAACIEAAAOAAAAZHJzL2Uyb0RvYy54bWysU8GO2yAQvVfqPyDujZ0oabJWnNU221SV&#10;tttK234ABhyjAkOBxE6/vgPOZqPtraoPiPEMjzdvHuvbwWhylD4osDWdTkpKpOUglN3X9Mf33bsV&#10;JSEyK5gGK2t6koHebt6+WfeukjPoQAvpCYLYUPWupl2MriqKwDtpWJiAkxaTLXjDIoZ+XwjPekQ3&#10;upiV5fuiBy+cBy5DwL/3Y5JuMn7bSh6/tm2QkeiaIreYV5/XJq3FZs2qvWeuU/xMg/0DC8OUxUsv&#10;UPcsMnLw6i8oo7iHAG2ccDAFtK3iMveA3UzLV908dczJ3AuKE9xFpvD/YPnj8ZsnStQUB2WZwRFt&#10;D0x4IEKSKIcIZJZE6l2osPbJYXUcPsCAw84NB/cA/GcgFrYds3t55z30nWQCSU7TyeLq6IgTEkjT&#10;fwGBt7FDhAw0tN4kBVETgug4rNNlQMiDcPy5QI2WqwUlHHOrebmc5wkWrHo+7XyInyQYkjY19WiA&#10;jM6ODyEmNqx6LkmXBdBK7JTWOfD7Zqs9OTI0yy5/uYFXZdqSvqY3i9kiI1tI57OPjIpoZq0MkivT&#10;N9orqfHRilwSmdLjHploe5YnKTJqE4dmwMKkWQPihEJ5GE2Ljww3HfjflPRo2JqGXwfmJSX6s0Wx&#10;b6ZzVIPEHMwXyxkG/jrTXGeY5QhV00jJuN3G/CqSDhbucCitynq9MDlzRSNmGc+PJjn9Os5VL097&#10;8wcAAP//AwBQSwMEFAAGAAgAAAAhACmXSd/fAAAACgEAAA8AAABkcnMvZG93bnJldi54bWxMj8tO&#10;wzAQRfdI/IM1ldgg6kCeDZlUgARi29IPcJJpEjUeR7HbpH+PWdHl6B7de6bYLnoQF5psbxjheR2A&#10;IK5N03OLcPj5fMpAWKe4UYNhQriShW15f1eovDEz7+iyd63wJWxzhdA5N+ZS2rojrezajMQ+O5pJ&#10;K+fPqZXNpGZfrgf5EgSJ1Kpnv9CpkT46qk/7s0Y4fs+P8Wauvtwh3UXJu+rTylwRH1bL2ysIR4v7&#10;h+FP36tD6Z0qc+bGigEhjmJPIoRxFoLwQBaFCYgKIdoEKciykLcvlL8AAAD//wMAUEsBAi0AFAAG&#10;AAgAAAAhALaDOJL+AAAA4QEAABMAAAAAAAAAAAAAAAAAAAAAAFtDb250ZW50X1R5cGVzXS54bWxQ&#10;SwECLQAUAAYACAAAACEAOP0h/9YAAACUAQAACwAAAAAAAAAAAAAAAAAvAQAAX3JlbHMvLnJlbHNQ&#10;SwECLQAUAAYACAAAACEA+/v36SICAAAiBAAADgAAAAAAAAAAAAAAAAAuAgAAZHJzL2Uyb0RvYy54&#10;bWxQSwECLQAUAAYACAAAACEAKZdJ398AAAAKAQAADwAAAAAAAAAAAAAAAAB8BAAAZHJzL2Rvd25y&#10;ZXYueG1sUEsFBgAAAAAEAAQA8wAAAIgFAAAAAA==&#10;" stroked="f">
                <v:textbox>
                  <w:txbxContent>
                    <w:p w14:paraId="35C0EF22" w14:textId="77777777" w:rsidR="00463332" w:rsidRPr="00463332" w:rsidRDefault="00463332" w:rsidP="00463332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 w:rsidRPr="00463332">
                        <w:rPr>
                          <w:rFonts w:ascii="Century Gothic" w:hAnsi="Century Gothic"/>
                          <w:b/>
                          <w:color w:val="00B050"/>
                          <w:sz w:val="96"/>
                          <w:szCs w:val="96"/>
                        </w:rPr>
                        <w:t>PATRIMONIO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61A879" wp14:editId="6993EE49">
                <wp:simplePos x="0" y="0"/>
                <wp:positionH relativeFrom="margin">
                  <wp:posOffset>300355</wp:posOffset>
                </wp:positionH>
                <wp:positionV relativeFrom="paragraph">
                  <wp:posOffset>1717040</wp:posOffset>
                </wp:positionV>
                <wp:extent cx="5010785" cy="85598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46CC4" w14:textId="77777777" w:rsidR="00463332" w:rsidRPr="00463332" w:rsidRDefault="00463332" w:rsidP="00463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463332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GUARDIANES 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1A879" id="_x0000_s1027" type="#_x0000_t202" style="position:absolute;margin-left:23.65pt;margin-top:135.2pt;width:394.55pt;height:67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6DJgIAACsEAAAOAAAAZHJzL2Uyb0RvYy54bWysU8GO2yAQvVfqPyDujZMobhIrzmqbbapK&#10;222lbT8AA45RgaFAYm+/vgPOZqPtraoPiPEMjzdvHpubwWhykj4osDWdTaaUSMtBKHuo6Y/v+3cr&#10;SkJkVjANVtb0SQZ6s337ZtO7Ss6hAy2kJwhiQ9W7mnYxuqooAu+kYWECTlpMtuANixj6QyE86xHd&#10;6GI+nb4vevDCeeAyBPx7NybpNuO3reTxa9sGGYmuKXKLefV5bdJabDesOnjmOsXPNNg/sDBMWbz0&#10;AnXHIiNHr/6CMop7CNDGCQdTQNsqLnMP2M1s+qqbx445mXtBcYK7yBT+Hyx/OH3zRImazmdLSiwz&#10;OKTdkQkPREgS5RCBzJNMvQsVVj86rI/DBxhw3Lnl4O6B/wzEwq5j9iBvvYe+k0wgzVk6WVwdHXFC&#10;Amn6LyDwNnaMkIGG1pukIapCEB3H9XQZEfIgHH+WqNJyVVLCMbcqy/Uqz7Bg1fNp50P8JMGQtKmp&#10;RwtkdHa6DzGxYdVzSbosgFZir7TOgT80O+3JiaFd9vnLDbwq05b0NV2X8zIjW0jns5OMimhnrQyS&#10;m6ZvNFhS46MVuSQypcc9MtH2LE9SZNQmDs2QB5K1S9I1IJ5QLw+je/G14aYD/5uSHp1b0/DryLyk&#10;RH+2qPl6tlgkq+dgUS7nGPjrTHOdYZYjVE0jJeN2F/PzyHK4W5zNXmXZXpicKaMjs5rn15Msfx3n&#10;qpc3vv0DAAD//wMAUEsDBBQABgAIAAAAIQC5UxxS3wAAAAoBAAAPAAAAZHJzL2Rvd25yZXYueG1s&#10;TI/LTsMwEEX3SPyDNUjsqE36VBqnqqjYsECiINGlGztxhD2ObDcNf8+wgt2M7tGdM9Vu8o6NJqY+&#10;oITHmQBmsAm6x07Cx/vzwwZYygq1cgGNhG+TYFff3lSq1OGKb2Y85o5RCaZSSbA5DyXnqbHGqzQL&#10;g0HK2hC9yrTGjuuorlTuHS+EWHGveqQLVg3myZrm63jxEj697fUhvp5a7cbDS7tfDlMcpLy/m/Zb&#10;YNlM+Q+GX31Sh5qczuGCOjEnYbGeEymhWIsFMAI28xUNZ0rEsgBeV/z/C/UPAAAA//8DAFBLAQIt&#10;ABQABgAIAAAAIQC2gziS/gAAAOEBAAATAAAAAAAAAAAAAAAAAAAAAABbQ29udGVudF9UeXBlc10u&#10;eG1sUEsBAi0AFAAGAAgAAAAhADj9If/WAAAAlAEAAAsAAAAAAAAAAAAAAAAALwEAAF9yZWxzLy5y&#10;ZWxzUEsBAi0AFAAGAAgAAAAhAAFqPoMmAgAAKwQAAA4AAAAAAAAAAAAAAAAALgIAAGRycy9lMm9E&#10;b2MueG1sUEsBAi0AFAAGAAgAAAAhALlTHFLfAAAACgEAAA8AAAAAAAAAAAAAAAAAgAQAAGRycy9k&#10;b3ducmV2LnhtbFBLBQYAAAAABAAEAPMAAACMBQAAAAA=&#10;" stroked="f">
                <v:textbox style="mso-fit-shape-to-text:t">
                  <w:txbxContent>
                    <w:p w14:paraId="11A46CC4" w14:textId="77777777" w:rsidR="00463332" w:rsidRPr="00463332" w:rsidRDefault="00463332" w:rsidP="00463332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463332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GUARDIANES DEL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332" w:rsidRPr="004C0A3B">
        <w:rPr>
          <w:rFonts w:cstheme="minorHAnsi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A891987" wp14:editId="68A51546">
            <wp:simplePos x="0" y="0"/>
            <wp:positionH relativeFrom="margin">
              <wp:posOffset>728345</wp:posOffset>
            </wp:positionH>
            <wp:positionV relativeFrom="paragraph">
              <wp:posOffset>3782314</wp:posOffset>
            </wp:positionV>
            <wp:extent cx="4155440" cy="10356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DD8" w:rsidRPr="004C0A3B">
        <w:rPr>
          <w:rFonts w:cstheme="minorHAnsi"/>
          <w:b/>
        </w:rPr>
        <w:br w:type="page"/>
      </w:r>
    </w:p>
    <w:p w14:paraId="2020AB19" w14:textId="77777777" w:rsidR="00E21952" w:rsidRPr="004C0A3B" w:rsidRDefault="00E21952" w:rsidP="00681B9B">
      <w:pPr>
        <w:spacing w:after="0" w:line="240" w:lineRule="auto"/>
        <w:jc w:val="center"/>
        <w:rPr>
          <w:rFonts w:cstheme="minorHAnsi"/>
          <w:b/>
        </w:rPr>
      </w:pPr>
      <w:r w:rsidRPr="004C0A3B">
        <w:rPr>
          <w:rFonts w:cstheme="minorHAnsi"/>
          <w:b/>
        </w:rPr>
        <w:lastRenderedPageBreak/>
        <w:t xml:space="preserve">FORMACIÓN PATRIMONIAL </w:t>
      </w:r>
    </w:p>
    <w:p w14:paraId="2050935C" w14:textId="77777777" w:rsidR="00251D2E" w:rsidRPr="004C0A3B" w:rsidRDefault="00251D2E" w:rsidP="00681B9B">
      <w:pPr>
        <w:spacing w:after="0" w:line="240" w:lineRule="auto"/>
        <w:ind w:firstLine="708"/>
        <w:jc w:val="center"/>
        <w:rPr>
          <w:rFonts w:cstheme="minorHAnsi"/>
        </w:rPr>
      </w:pPr>
    </w:p>
    <w:p w14:paraId="4E31E984" w14:textId="77777777" w:rsidR="004A2325" w:rsidRPr="004C0A3B" w:rsidRDefault="00EC7858" w:rsidP="00681B9B">
      <w:pPr>
        <w:spacing w:after="0" w:line="240" w:lineRule="auto"/>
        <w:ind w:firstLine="708"/>
        <w:jc w:val="both"/>
        <w:rPr>
          <w:rFonts w:cstheme="minorHAnsi"/>
        </w:rPr>
      </w:pPr>
      <w:r w:rsidRPr="004C0A3B">
        <w:rPr>
          <w:rFonts w:cstheme="minorHAnsi"/>
        </w:rPr>
        <w:t>La Ciudad de México posee una riqueza cultural en donde confluyen diversas expresion</w:t>
      </w:r>
      <w:r w:rsidR="009F7BA9" w:rsidRPr="004C0A3B">
        <w:rPr>
          <w:rFonts w:cstheme="minorHAnsi"/>
        </w:rPr>
        <w:t>es que le dan identidad propia,</w:t>
      </w:r>
      <w:r w:rsidRPr="004C0A3B">
        <w:rPr>
          <w:rFonts w:cstheme="minorHAnsi"/>
        </w:rPr>
        <w:t xml:space="preserve"> es un mosaico intercultural que alberga una amplia diversidad cultural y étnica</w:t>
      </w:r>
      <w:r w:rsidR="004A2325" w:rsidRPr="004C0A3B">
        <w:rPr>
          <w:rFonts w:cstheme="minorHAnsi"/>
        </w:rPr>
        <w:t>;</w:t>
      </w:r>
      <w:r w:rsidRPr="004C0A3B">
        <w:rPr>
          <w:rFonts w:cstheme="minorHAnsi"/>
        </w:rPr>
        <w:t xml:space="preserve"> </w:t>
      </w:r>
      <w:r w:rsidR="004A2325" w:rsidRPr="004C0A3B">
        <w:rPr>
          <w:rFonts w:cstheme="minorHAnsi"/>
        </w:rPr>
        <w:t>su</w:t>
      </w:r>
      <w:r w:rsidRPr="004C0A3B">
        <w:rPr>
          <w:rFonts w:cstheme="minorHAnsi"/>
        </w:rPr>
        <w:t xml:space="preserve"> patrimonio cultural se refleja en la diversidad de monumentos arqueológicos, históricos, artísticos, a</w:t>
      </w:r>
      <w:r w:rsidR="009F7BA9" w:rsidRPr="004C0A3B">
        <w:rPr>
          <w:rFonts w:cstheme="minorHAnsi"/>
        </w:rPr>
        <w:t xml:space="preserve">sí como </w:t>
      </w:r>
      <w:r w:rsidR="004A2325" w:rsidRPr="004C0A3B">
        <w:rPr>
          <w:rFonts w:cstheme="minorHAnsi"/>
        </w:rPr>
        <w:t>en sus</w:t>
      </w:r>
      <w:r w:rsidRPr="004C0A3B">
        <w:rPr>
          <w:rFonts w:cstheme="minorHAnsi"/>
        </w:rPr>
        <w:t xml:space="preserve"> tradiciones. </w:t>
      </w:r>
    </w:p>
    <w:p w14:paraId="6BD85686" w14:textId="77777777" w:rsidR="004A2325" w:rsidRPr="004C0A3B" w:rsidRDefault="004A2325" w:rsidP="00681B9B">
      <w:pPr>
        <w:spacing w:after="0" w:line="240" w:lineRule="auto"/>
        <w:ind w:firstLine="708"/>
        <w:jc w:val="both"/>
        <w:rPr>
          <w:rFonts w:cstheme="minorHAnsi"/>
        </w:rPr>
      </w:pPr>
    </w:p>
    <w:p w14:paraId="657C5042" w14:textId="77777777" w:rsidR="00A978FF" w:rsidRPr="004C0A3B" w:rsidRDefault="00EC7858" w:rsidP="00681B9B">
      <w:pPr>
        <w:spacing w:after="0" w:line="240" w:lineRule="auto"/>
        <w:ind w:firstLine="708"/>
        <w:jc w:val="both"/>
        <w:rPr>
          <w:rFonts w:cstheme="minorHAnsi"/>
        </w:rPr>
      </w:pPr>
      <w:r w:rsidRPr="004C0A3B">
        <w:rPr>
          <w:rFonts w:cstheme="minorHAnsi"/>
        </w:rPr>
        <w:t>El patrimonio es reflejo de toda la actividad humana, de su pasado y de las expresiones de su presente, se construye diariamente en la convivencia entre los seres humanos y la naturaleza que no sólo los rodea sino que se apropian, modifican y simbolizan.</w:t>
      </w:r>
      <w:r w:rsidR="00A978FF" w:rsidRPr="004C0A3B">
        <w:rPr>
          <w:rFonts w:cstheme="minorHAnsi"/>
        </w:rPr>
        <w:t xml:space="preserve"> E</w:t>
      </w:r>
      <w:r w:rsidR="004A2325" w:rsidRPr="004C0A3B">
        <w:rPr>
          <w:rFonts w:cstheme="minorHAnsi"/>
        </w:rPr>
        <w:t>s necesario, que los</w:t>
      </w:r>
      <w:r w:rsidR="009F7BA9" w:rsidRPr="004C0A3B">
        <w:rPr>
          <w:rFonts w:cstheme="minorHAnsi"/>
        </w:rPr>
        <w:t xml:space="preserve"> ciudadan</w:t>
      </w:r>
      <w:r w:rsidR="004A2325" w:rsidRPr="004C0A3B">
        <w:rPr>
          <w:rFonts w:cstheme="minorHAnsi"/>
        </w:rPr>
        <w:t>os</w:t>
      </w:r>
      <w:r w:rsidR="009F7BA9" w:rsidRPr="004C0A3B">
        <w:rPr>
          <w:rFonts w:cstheme="minorHAnsi"/>
        </w:rPr>
        <w:t xml:space="preserve"> reconozca</w:t>
      </w:r>
      <w:r w:rsidR="004A2325" w:rsidRPr="004C0A3B">
        <w:rPr>
          <w:rFonts w:cstheme="minorHAnsi"/>
        </w:rPr>
        <w:t>n</w:t>
      </w:r>
      <w:r w:rsidR="009F7BA9" w:rsidRPr="004C0A3B">
        <w:rPr>
          <w:rFonts w:cstheme="minorHAnsi"/>
        </w:rPr>
        <w:t xml:space="preserve"> </w:t>
      </w:r>
      <w:r w:rsidR="00A978FF" w:rsidRPr="004C0A3B">
        <w:rPr>
          <w:rFonts w:cstheme="minorHAnsi"/>
        </w:rPr>
        <w:t>estos</w:t>
      </w:r>
      <w:r w:rsidRPr="004C0A3B">
        <w:rPr>
          <w:rFonts w:cstheme="minorHAnsi"/>
        </w:rPr>
        <w:t xml:space="preserve"> bienes</w:t>
      </w:r>
      <w:r w:rsidR="00A978FF" w:rsidRPr="004C0A3B">
        <w:rPr>
          <w:rFonts w:cstheme="minorHAnsi"/>
        </w:rPr>
        <w:t>,</w:t>
      </w:r>
      <w:r w:rsidRPr="004C0A3B">
        <w:rPr>
          <w:rFonts w:cstheme="minorHAnsi"/>
        </w:rPr>
        <w:t xml:space="preserve"> materiales e inmateriales</w:t>
      </w:r>
      <w:r w:rsidR="00A978FF" w:rsidRPr="004C0A3B">
        <w:rPr>
          <w:rFonts w:cstheme="minorHAnsi"/>
        </w:rPr>
        <w:t>,</w:t>
      </w:r>
      <w:r w:rsidRPr="004C0A3B">
        <w:rPr>
          <w:rFonts w:cstheme="minorHAnsi"/>
        </w:rPr>
        <w:t xml:space="preserve"> así como los derechos y obligaciones en torno a ellos. </w:t>
      </w:r>
    </w:p>
    <w:p w14:paraId="6D1FDE4C" w14:textId="77777777" w:rsidR="004734C0" w:rsidRPr="004C0A3B" w:rsidRDefault="004734C0" w:rsidP="00681B9B">
      <w:pPr>
        <w:spacing w:after="0" w:line="240" w:lineRule="auto"/>
        <w:jc w:val="both"/>
        <w:rPr>
          <w:rFonts w:cstheme="minorHAnsi"/>
        </w:rPr>
      </w:pPr>
    </w:p>
    <w:p w14:paraId="7AA00025" w14:textId="77777777" w:rsidR="004734C0" w:rsidRPr="004C0A3B" w:rsidRDefault="004734C0" w:rsidP="00681B9B">
      <w:pPr>
        <w:spacing w:after="0" w:line="240" w:lineRule="auto"/>
        <w:jc w:val="both"/>
        <w:rPr>
          <w:rFonts w:cstheme="minorHAnsi"/>
        </w:rPr>
      </w:pPr>
      <w:r w:rsidRPr="004C0A3B">
        <w:rPr>
          <w:rFonts w:cstheme="minorHAnsi"/>
        </w:rPr>
        <w:t>Guardianes del Patrimonio es un proyecto</w:t>
      </w:r>
      <w:r w:rsidR="00E92B47" w:rsidRPr="004C0A3B">
        <w:rPr>
          <w:rFonts w:cstheme="minorHAnsi"/>
        </w:rPr>
        <w:t xml:space="preserve"> de educación para el patrimonio cultural </w:t>
      </w:r>
      <w:r w:rsidRPr="004C0A3B">
        <w:rPr>
          <w:rFonts w:cstheme="minorHAnsi"/>
        </w:rPr>
        <w:t xml:space="preserve">de la Secretaría de Cultura que </w:t>
      </w:r>
      <w:r w:rsidR="00E92B47" w:rsidRPr="004C0A3B">
        <w:rPr>
          <w:rFonts w:cstheme="minorHAnsi"/>
        </w:rPr>
        <w:t xml:space="preserve">pretende </w:t>
      </w:r>
      <w:r w:rsidRPr="004C0A3B">
        <w:rPr>
          <w:rFonts w:cstheme="minorHAnsi"/>
        </w:rPr>
        <w:t xml:space="preserve">formar </w:t>
      </w:r>
      <w:r w:rsidR="00A978FF" w:rsidRPr="004C0A3B">
        <w:rPr>
          <w:rFonts w:cstheme="minorHAnsi"/>
        </w:rPr>
        <w:t>ciudadanos</w:t>
      </w:r>
      <w:r w:rsidRPr="004C0A3B">
        <w:rPr>
          <w:rFonts w:cstheme="minorHAnsi"/>
        </w:rPr>
        <w:t xml:space="preserve"> conscientes de la importancia del patrimonio cultural y natural de la Ciudad de México, comprometidos con su salvaguarda y divulgación.</w:t>
      </w:r>
    </w:p>
    <w:p w14:paraId="67327311" w14:textId="77777777" w:rsidR="004734C0" w:rsidRPr="004C0A3B" w:rsidRDefault="004734C0" w:rsidP="00681B9B">
      <w:pPr>
        <w:spacing w:after="0" w:line="240" w:lineRule="auto"/>
        <w:jc w:val="both"/>
        <w:rPr>
          <w:rFonts w:cstheme="minorHAnsi"/>
        </w:rPr>
      </w:pPr>
      <w:r w:rsidRPr="004C0A3B">
        <w:rPr>
          <w:rFonts w:cstheme="minorHAnsi"/>
        </w:rPr>
        <w:t xml:space="preserve"> </w:t>
      </w:r>
    </w:p>
    <w:p w14:paraId="1575351C" w14:textId="77777777" w:rsidR="00E9538C" w:rsidRPr="004C0A3B" w:rsidRDefault="00E9538C" w:rsidP="00681B9B">
      <w:pPr>
        <w:spacing w:after="0" w:line="240" w:lineRule="auto"/>
        <w:jc w:val="both"/>
        <w:rPr>
          <w:rFonts w:cstheme="minorHAnsi"/>
          <w:b/>
        </w:rPr>
      </w:pPr>
    </w:p>
    <w:p w14:paraId="4C833628" w14:textId="77777777" w:rsidR="009F7BA9" w:rsidRPr="004C0A3B" w:rsidRDefault="009F7BA9" w:rsidP="00681B9B">
      <w:pPr>
        <w:spacing w:after="0" w:line="240" w:lineRule="auto"/>
        <w:jc w:val="both"/>
        <w:rPr>
          <w:rFonts w:cstheme="minorHAnsi"/>
          <w:b/>
        </w:rPr>
      </w:pPr>
      <w:r w:rsidRPr="004C0A3B">
        <w:rPr>
          <w:rFonts w:cstheme="minorHAnsi"/>
          <w:b/>
        </w:rPr>
        <w:t>OBJETIVOS</w:t>
      </w:r>
    </w:p>
    <w:p w14:paraId="60C18534" w14:textId="77777777" w:rsidR="00542C97" w:rsidRPr="00BF56E5" w:rsidRDefault="00542C97" w:rsidP="00BF56E5">
      <w:pPr>
        <w:pStyle w:val="Prrafodelista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F56E5">
        <w:rPr>
          <w:rFonts w:cstheme="minorHAnsi"/>
        </w:rPr>
        <w:t xml:space="preserve">Formar </w:t>
      </w:r>
      <w:r w:rsidR="00DA0CB1" w:rsidRPr="00BF56E5">
        <w:rPr>
          <w:rFonts w:cstheme="minorHAnsi"/>
        </w:rPr>
        <w:t>ciudadanos</w:t>
      </w:r>
      <w:r w:rsidRPr="00BF56E5">
        <w:rPr>
          <w:rFonts w:cstheme="minorHAnsi"/>
        </w:rPr>
        <w:t xml:space="preserve"> que</w:t>
      </w:r>
      <w:r w:rsidR="00D616FD" w:rsidRPr="00BF56E5">
        <w:rPr>
          <w:rFonts w:cstheme="minorHAnsi"/>
        </w:rPr>
        <w:t xml:space="preserve"> </w:t>
      </w:r>
      <w:r w:rsidRPr="00BF56E5">
        <w:rPr>
          <w:rFonts w:cstheme="minorHAnsi"/>
        </w:rPr>
        <w:t xml:space="preserve">valoren el patrimonio de la Ciudad de México, </w:t>
      </w:r>
      <w:r w:rsidR="007D6D5D" w:rsidRPr="00BF56E5">
        <w:rPr>
          <w:rFonts w:cstheme="minorHAnsi"/>
        </w:rPr>
        <w:t xml:space="preserve">que promuevan su preservación </w:t>
      </w:r>
      <w:r w:rsidRPr="00BF56E5">
        <w:rPr>
          <w:rFonts w:cstheme="minorHAnsi"/>
        </w:rPr>
        <w:t>y lo difundan entre su comunidad.</w:t>
      </w:r>
    </w:p>
    <w:p w14:paraId="7B201293" w14:textId="77777777" w:rsidR="00542C97" w:rsidRPr="004C0A3B" w:rsidRDefault="00542C97" w:rsidP="00BF56E5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187586D1" w14:textId="77777777" w:rsidR="00542C97" w:rsidRDefault="00542C97" w:rsidP="00BF56E5">
      <w:pPr>
        <w:pStyle w:val="Prrafodelista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F56E5">
        <w:rPr>
          <w:rFonts w:cstheme="minorHAnsi"/>
        </w:rPr>
        <w:t xml:space="preserve">Sensibilizar a los habitantes de esta ciudad acerca de la importancia del cuidado del patrimonio, de su valor identitario y de su construcción en el quehacer cotidiano, por medio de acciones de divulgación. </w:t>
      </w:r>
    </w:p>
    <w:p w14:paraId="6FC1CBAD" w14:textId="77777777" w:rsidR="00BF56E5" w:rsidRPr="00BF56E5" w:rsidRDefault="00BF56E5" w:rsidP="00BF56E5">
      <w:pPr>
        <w:pStyle w:val="Prrafodelista"/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78AF9E2F" w14:textId="77777777" w:rsidR="00BF56E5" w:rsidRPr="00BF56E5" w:rsidRDefault="00BF56E5" w:rsidP="00BF56E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BF56E5">
        <w:rPr>
          <w:rFonts w:cstheme="minorHAnsi"/>
        </w:rPr>
        <w:t xml:space="preserve">Que los ciudadanos conozcan los elementos legales y procedimientos que les permitan la defensa activa del patrimonio en la Ciudad de México, a través de un pleno conocimiento de las responsabilidades y alcances de las instituciones y las leyes que aplican. </w:t>
      </w:r>
    </w:p>
    <w:p w14:paraId="04547879" w14:textId="77777777" w:rsidR="004C0A3B" w:rsidRPr="004C0A3B" w:rsidRDefault="004C0A3B" w:rsidP="00681B9B">
      <w:pPr>
        <w:spacing w:after="0" w:line="240" w:lineRule="auto"/>
        <w:jc w:val="both"/>
        <w:rPr>
          <w:rFonts w:cstheme="minorHAnsi"/>
        </w:rPr>
      </w:pPr>
    </w:p>
    <w:p w14:paraId="379E7620" w14:textId="77777777" w:rsidR="009F7BA9" w:rsidRDefault="001D5A97" w:rsidP="00681B9B">
      <w:pPr>
        <w:spacing w:after="0" w:line="240" w:lineRule="auto"/>
        <w:jc w:val="both"/>
        <w:rPr>
          <w:rFonts w:cstheme="minorHAnsi"/>
        </w:rPr>
      </w:pPr>
      <w:r w:rsidRPr="004C0A3B">
        <w:rPr>
          <w:rFonts w:cstheme="minorHAnsi"/>
        </w:rPr>
        <w:t>Se busca que el aprendizaje de los participantes sea significativo, y vaya de lo general a lo particular; interesarlos en el resguardo</w:t>
      </w:r>
      <w:r w:rsidR="00D616FD" w:rsidRPr="004C0A3B">
        <w:rPr>
          <w:rFonts w:cstheme="minorHAnsi"/>
        </w:rPr>
        <w:t>,</w:t>
      </w:r>
      <w:r w:rsidRPr="004C0A3B">
        <w:rPr>
          <w:rFonts w:cstheme="minorHAnsi"/>
        </w:rPr>
        <w:t xml:space="preserve"> </w:t>
      </w:r>
      <w:r w:rsidR="00D616FD" w:rsidRPr="004C0A3B">
        <w:rPr>
          <w:rFonts w:cstheme="minorHAnsi"/>
        </w:rPr>
        <w:t xml:space="preserve">la </w:t>
      </w:r>
      <w:r w:rsidRPr="004C0A3B">
        <w:rPr>
          <w:rFonts w:cstheme="minorHAnsi"/>
        </w:rPr>
        <w:t>divulgación</w:t>
      </w:r>
      <w:r w:rsidR="00D616FD" w:rsidRPr="004C0A3B">
        <w:rPr>
          <w:rFonts w:cstheme="minorHAnsi"/>
        </w:rPr>
        <w:t xml:space="preserve"> y la defensa</w:t>
      </w:r>
      <w:r w:rsidRPr="004C0A3B">
        <w:rPr>
          <w:rFonts w:cstheme="minorHAnsi"/>
        </w:rPr>
        <w:t xml:space="preserve"> del patrimonio de su ciudad para posteriorm</w:t>
      </w:r>
      <w:r w:rsidR="00D616FD" w:rsidRPr="004C0A3B">
        <w:rPr>
          <w:rFonts w:cstheme="minorHAnsi"/>
        </w:rPr>
        <w:t>ente acercarlos a su comunidad.</w:t>
      </w:r>
    </w:p>
    <w:p w14:paraId="55267DFE" w14:textId="77777777" w:rsidR="00BF56E5" w:rsidRPr="004C0A3B" w:rsidRDefault="00BF56E5" w:rsidP="00681B9B">
      <w:pPr>
        <w:spacing w:after="0" w:line="240" w:lineRule="auto"/>
        <w:jc w:val="both"/>
        <w:rPr>
          <w:rFonts w:cstheme="minorHAnsi"/>
        </w:rPr>
      </w:pPr>
    </w:p>
    <w:p w14:paraId="40BC6758" w14:textId="77777777" w:rsidR="009F7BA9" w:rsidRPr="004C0A3B" w:rsidRDefault="009F7BA9" w:rsidP="00681B9B">
      <w:pPr>
        <w:spacing w:after="0" w:line="240" w:lineRule="auto"/>
        <w:jc w:val="both"/>
        <w:rPr>
          <w:rFonts w:cstheme="minorHAnsi"/>
        </w:rPr>
      </w:pPr>
      <w:r w:rsidRPr="004C0A3B">
        <w:rPr>
          <w:rFonts w:cstheme="minorHAnsi"/>
        </w:rPr>
        <w:t xml:space="preserve">El proyecto </w:t>
      </w:r>
      <w:r w:rsidR="004E725B" w:rsidRPr="004C0A3B">
        <w:rPr>
          <w:rFonts w:cstheme="minorHAnsi"/>
        </w:rPr>
        <w:t>aplicará</w:t>
      </w:r>
      <w:r w:rsidRPr="004C0A3B">
        <w:rPr>
          <w:rFonts w:cstheme="minorHAnsi"/>
        </w:rPr>
        <w:t xml:space="preserve"> la modalidad de taller </w:t>
      </w:r>
      <w:r w:rsidR="004C0A3B" w:rsidRPr="004C0A3B">
        <w:rPr>
          <w:rFonts w:cstheme="minorHAnsi"/>
        </w:rPr>
        <w:t xml:space="preserve">virtual </w:t>
      </w:r>
      <w:r w:rsidRPr="004C0A3B">
        <w:rPr>
          <w:rFonts w:cstheme="minorHAnsi"/>
        </w:rPr>
        <w:t xml:space="preserve">para </w:t>
      </w:r>
      <w:r w:rsidR="008C4D45" w:rsidRPr="004C0A3B">
        <w:rPr>
          <w:rFonts w:cstheme="minorHAnsi"/>
        </w:rPr>
        <w:t xml:space="preserve">la formación de los guardianes. Durante el curso los </w:t>
      </w:r>
      <w:r w:rsidR="00D616FD" w:rsidRPr="004C0A3B">
        <w:rPr>
          <w:rFonts w:cstheme="minorHAnsi"/>
        </w:rPr>
        <w:t>ciudadanos</w:t>
      </w:r>
      <w:r w:rsidR="008C4D45" w:rsidRPr="004C0A3B">
        <w:rPr>
          <w:rFonts w:cstheme="minorHAnsi"/>
        </w:rPr>
        <w:t xml:space="preserve"> aprenderán nociones básic</w:t>
      </w:r>
      <w:r w:rsidR="0096057B" w:rsidRPr="004C0A3B">
        <w:rPr>
          <w:rFonts w:cstheme="minorHAnsi"/>
        </w:rPr>
        <w:t xml:space="preserve">as sobre patrimonio y temas relacionados </w:t>
      </w:r>
      <w:r w:rsidR="007D6D5D">
        <w:rPr>
          <w:rFonts w:cstheme="minorHAnsi"/>
        </w:rPr>
        <w:t>con su protección y preservación</w:t>
      </w:r>
      <w:r w:rsidR="0096057B" w:rsidRPr="004C0A3B">
        <w:rPr>
          <w:rFonts w:cstheme="minorHAnsi"/>
        </w:rPr>
        <w:t xml:space="preserve">. </w:t>
      </w:r>
    </w:p>
    <w:p w14:paraId="16D56E4B" w14:textId="77777777" w:rsidR="009F7BA9" w:rsidRPr="004C0A3B" w:rsidRDefault="009F7BA9" w:rsidP="00681B9B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</w:p>
    <w:p w14:paraId="14F4E620" w14:textId="77777777" w:rsidR="00362D15" w:rsidRPr="004C0A3B" w:rsidRDefault="00362D15" w:rsidP="00681B9B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4C0A3B">
        <w:rPr>
          <w:rFonts w:cstheme="minorHAnsi"/>
        </w:rPr>
        <w:t xml:space="preserve">Duración: </w:t>
      </w:r>
      <w:r w:rsidR="00222059">
        <w:rPr>
          <w:rFonts w:cstheme="minorHAnsi"/>
        </w:rPr>
        <w:t xml:space="preserve">Se proponen </w:t>
      </w:r>
      <w:r w:rsidR="00862F28">
        <w:rPr>
          <w:rFonts w:cstheme="minorHAnsi"/>
        </w:rPr>
        <w:t>cinco</w:t>
      </w:r>
      <w:r w:rsidR="00677DD8" w:rsidRPr="004C0A3B">
        <w:rPr>
          <w:rFonts w:cstheme="minorHAnsi"/>
        </w:rPr>
        <w:t xml:space="preserve"> sesiones </w:t>
      </w:r>
      <w:r w:rsidR="00222059">
        <w:rPr>
          <w:rFonts w:cstheme="minorHAnsi"/>
        </w:rPr>
        <w:t>de dos horas cada una</w:t>
      </w:r>
      <w:r w:rsidR="00677DD8" w:rsidRPr="004C0A3B">
        <w:rPr>
          <w:rFonts w:cstheme="minorHAnsi"/>
        </w:rPr>
        <w:t xml:space="preserve">. </w:t>
      </w:r>
    </w:p>
    <w:p w14:paraId="122D19EB" w14:textId="77777777" w:rsidR="00362D15" w:rsidRPr="004C0A3B" w:rsidRDefault="00362D15" w:rsidP="00681B9B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</w:p>
    <w:p w14:paraId="6747FA00" w14:textId="77777777" w:rsidR="00BB52EF" w:rsidRPr="004C0A3B" w:rsidRDefault="00BB52EF" w:rsidP="00681B9B">
      <w:pPr>
        <w:shd w:val="clear" w:color="auto" w:fill="FFFFFF" w:themeFill="background1"/>
        <w:spacing w:after="0" w:line="240" w:lineRule="auto"/>
        <w:rPr>
          <w:rFonts w:cstheme="minorHAnsi"/>
          <w:lang w:val="es-ES"/>
        </w:rPr>
      </w:pPr>
      <w:r w:rsidRPr="004C0A3B">
        <w:rPr>
          <w:rFonts w:cstheme="minorHAnsi"/>
          <w:lang w:val="es-ES"/>
        </w:rPr>
        <w:t>Propuesta de fechas de impartición</w:t>
      </w:r>
    </w:p>
    <w:p w14:paraId="4F4EC397" w14:textId="77777777" w:rsidR="00D616FD" w:rsidRPr="004C0A3B" w:rsidRDefault="00FE5DD8" w:rsidP="00681B9B">
      <w:pPr>
        <w:shd w:val="clear" w:color="auto" w:fill="FFFFFF" w:themeFill="background1"/>
        <w:spacing w:after="0" w:line="240" w:lineRule="auto"/>
        <w:rPr>
          <w:rFonts w:cstheme="minorHAnsi"/>
          <w:lang w:val="es-ES"/>
        </w:rPr>
      </w:pPr>
      <w:r w:rsidRPr="004C0A3B">
        <w:rPr>
          <w:rFonts w:cstheme="minorHAnsi"/>
          <w:lang w:val="es-ES"/>
        </w:rPr>
        <w:t>Del</w:t>
      </w:r>
      <w:r w:rsidR="00681B9B">
        <w:rPr>
          <w:rFonts w:cstheme="minorHAnsi"/>
          <w:lang w:val="es-ES"/>
        </w:rPr>
        <w:t xml:space="preserve"> </w:t>
      </w:r>
      <w:r w:rsidR="007A6A05">
        <w:rPr>
          <w:rFonts w:cstheme="minorHAnsi"/>
          <w:lang w:val="es-ES"/>
        </w:rPr>
        <w:t xml:space="preserve"> </w:t>
      </w:r>
      <w:r w:rsidR="00862F28">
        <w:rPr>
          <w:rFonts w:cstheme="minorHAnsi"/>
          <w:lang w:val="es-ES"/>
        </w:rPr>
        <w:t>viernes</w:t>
      </w:r>
      <w:r w:rsidR="007A6A05">
        <w:rPr>
          <w:rFonts w:cstheme="minorHAnsi"/>
          <w:lang w:val="es-ES"/>
        </w:rPr>
        <w:t xml:space="preserve"> </w:t>
      </w:r>
      <w:r w:rsidR="00862F28">
        <w:rPr>
          <w:rFonts w:cstheme="minorHAnsi"/>
          <w:lang w:val="es-ES"/>
        </w:rPr>
        <w:t>20</w:t>
      </w:r>
      <w:r w:rsidR="00D616FD" w:rsidRPr="004C0A3B">
        <w:rPr>
          <w:rFonts w:cstheme="minorHAnsi"/>
          <w:lang w:val="es-ES"/>
        </w:rPr>
        <w:t xml:space="preserve"> de </w:t>
      </w:r>
      <w:r w:rsidR="00681B9B">
        <w:rPr>
          <w:rFonts w:cstheme="minorHAnsi"/>
          <w:lang w:val="es-ES"/>
        </w:rPr>
        <w:t>noviembre</w:t>
      </w:r>
      <w:r w:rsidRPr="004C0A3B">
        <w:rPr>
          <w:rFonts w:cstheme="minorHAnsi"/>
          <w:lang w:val="es-ES"/>
        </w:rPr>
        <w:t xml:space="preserve"> al </w:t>
      </w:r>
      <w:r w:rsidR="00862F28">
        <w:rPr>
          <w:rFonts w:cstheme="minorHAnsi"/>
          <w:lang w:val="es-ES"/>
        </w:rPr>
        <w:t>viernes</w:t>
      </w:r>
      <w:r w:rsidR="007A6A05">
        <w:rPr>
          <w:rFonts w:cstheme="minorHAnsi"/>
          <w:lang w:val="es-ES"/>
        </w:rPr>
        <w:t xml:space="preserve"> </w:t>
      </w:r>
      <w:r w:rsidR="00862F28">
        <w:rPr>
          <w:rFonts w:cstheme="minorHAnsi"/>
          <w:lang w:val="es-ES"/>
        </w:rPr>
        <w:t>18</w:t>
      </w:r>
      <w:r w:rsidR="007A6A05">
        <w:rPr>
          <w:rFonts w:cstheme="minorHAnsi"/>
          <w:lang w:val="es-ES"/>
        </w:rPr>
        <w:t xml:space="preserve"> de diciembre</w:t>
      </w:r>
      <w:r w:rsidR="00E2039A" w:rsidRPr="004C0A3B">
        <w:rPr>
          <w:rFonts w:cstheme="minorHAnsi"/>
          <w:lang w:val="es-ES"/>
        </w:rPr>
        <w:t xml:space="preserve"> de 2020</w:t>
      </w:r>
    </w:p>
    <w:p w14:paraId="1BB25FC9" w14:textId="77777777" w:rsidR="00FE5DD8" w:rsidRPr="004C0A3B" w:rsidRDefault="00D616FD" w:rsidP="00681B9B">
      <w:pPr>
        <w:shd w:val="clear" w:color="auto" w:fill="FFFFFF" w:themeFill="background1"/>
        <w:spacing w:after="0" w:line="240" w:lineRule="auto"/>
        <w:rPr>
          <w:rFonts w:cstheme="minorHAnsi"/>
          <w:lang w:val="es-ES"/>
        </w:rPr>
      </w:pPr>
      <w:r w:rsidRPr="004C0A3B">
        <w:rPr>
          <w:rFonts w:cstheme="minorHAnsi"/>
          <w:lang w:val="es-ES"/>
        </w:rPr>
        <w:t xml:space="preserve">Sesiones de 5:00 a </w:t>
      </w:r>
      <w:r w:rsidR="007A6A05">
        <w:rPr>
          <w:rFonts w:cstheme="minorHAnsi"/>
          <w:lang w:val="es-ES"/>
        </w:rPr>
        <w:t>7</w:t>
      </w:r>
      <w:r w:rsidRPr="004C0A3B">
        <w:rPr>
          <w:rFonts w:cstheme="minorHAnsi"/>
          <w:lang w:val="es-ES"/>
        </w:rPr>
        <w:t xml:space="preserve">:00 pm </w:t>
      </w:r>
    </w:p>
    <w:p w14:paraId="25115306" w14:textId="77777777" w:rsidR="007D6D5D" w:rsidRDefault="007D6D5D">
      <w:pPr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br w:type="page"/>
      </w:r>
    </w:p>
    <w:p w14:paraId="24AADF14" w14:textId="77777777" w:rsidR="00CC10FB" w:rsidRPr="004C0A3B" w:rsidRDefault="007D6D5D" w:rsidP="007D6D5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lang w:val="es-ES"/>
        </w:rPr>
        <w:lastRenderedPageBreak/>
        <w:t>TEMARIO</w:t>
      </w:r>
    </w:p>
    <w:p w14:paraId="4A3CCA32" w14:textId="77777777" w:rsidR="007D6D5D" w:rsidRDefault="007D6D5D" w:rsidP="00681B9B">
      <w:pPr>
        <w:spacing w:after="0" w:line="240" w:lineRule="auto"/>
        <w:rPr>
          <w:rFonts w:cstheme="minorHAnsi"/>
        </w:rPr>
      </w:pPr>
    </w:p>
    <w:p w14:paraId="1925C864" w14:textId="77777777" w:rsidR="00ED6AED" w:rsidRDefault="00CC10FB" w:rsidP="00681B9B">
      <w:pPr>
        <w:spacing w:after="0" w:line="240" w:lineRule="auto"/>
        <w:rPr>
          <w:rFonts w:cstheme="minorHAnsi"/>
          <w:b/>
        </w:rPr>
      </w:pPr>
      <w:r w:rsidRPr="004C0A3B">
        <w:rPr>
          <w:rFonts w:cstheme="minorHAnsi"/>
        </w:rPr>
        <w:t xml:space="preserve"> </w:t>
      </w:r>
      <w:r w:rsidR="00BA1363">
        <w:rPr>
          <w:rFonts w:cstheme="minorHAnsi"/>
          <w:b/>
        </w:rPr>
        <w:t>SESIÓN I.- Viernes 20 de noviembre, 17:00 horas</w:t>
      </w:r>
    </w:p>
    <w:p w14:paraId="59857134" w14:textId="77777777" w:rsidR="00E373BF" w:rsidRPr="004C0A3B" w:rsidRDefault="00E373BF" w:rsidP="00681B9B">
      <w:pPr>
        <w:spacing w:after="0" w:line="240" w:lineRule="auto"/>
        <w:rPr>
          <w:rFonts w:cstheme="minorHAnsi"/>
          <w:b/>
        </w:rPr>
      </w:pPr>
    </w:p>
    <w:p w14:paraId="6F54BFAA" w14:textId="77777777" w:rsidR="00ED6AED" w:rsidRPr="00BA1363" w:rsidRDefault="00183BBC" w:rsidP="00BA1363">
      <w:pPr>
        <w:spacing w:after="0" w:line="240" w:lineRule="auto"/>
        <w:jc w:val="both"/>
        <w:rPr>
          <w:rFonts w:cstheme="minorHAnsi"/>
        </w:rPr>
      </w:pPr>
      <w:r w:rsidRPr="00BA1363">
        <w:rPr>
          <w:rFonts w:cstheme="minorHAnsi"/>
        </w:rPr>
        <w:t xml:space="preserve">Presentación del Taller a cargo de la Encargada del Despacho de la Secretaría de Cultura, Licenciada Guadalupe Lozada León </w:t>
      </w:r>
    </w:p>
    <w:p w14:paraId="2149CC8E" w14:textId="77777777" w:rsidR="00057EA2" w:rsidRPr="00ED6AED" w:rsidRDefault="00ED6AED" w:rsidP="00ED6AED">
      <w:pPr>
        <w:spacing w:after="0" w:line="240" w:lineRule="auto"/>
        <w:jc w:val="both"/>
        <w:rPr>
          <w:rFonts w:cstheme="minorHAnsi"/>
        </w:rPr>
      </w:pPr>
      <w:r w:rsidRPr="00ED6AED">
        <w:rPr>
          <w:rFonts w:cstheme="minorHAnsi"/>
          <w:b/>
        </w:rPr>
        <w:t>¿QUÉ ES EL PATRIMONIO?</w:t>
      </w:r>
    </w:p>
    <w:p w14:paraId="2739175D" w14:textId="77777777" w:rsidR="00C920DF" w:rsidRPr="004C0A3B" w:rsidRDefault="00C920DF" w:rsidP="00681B9B">
      <w:pPr>
        <w:pStyle w:val="Prrafodelista"/>
        <w:numPr>
          <w:ilvl w:val="3"/>
          <w:numId w:val="4"/>
        </w:numPr>
        <w:shd w:val="clear" w:color="auto" w:fill="FFFFFF"/>
        <w:spacing w:after="0" w:line="240" w:lineRule="auto"/>
        <w:ind w:left="851" w:hanging="284"/>
        <w:rPr>
          <w:rFonts w:eastAsia="Times New Roman" w:cstheme="minorHAnsi"/>
          <w:color w:val="000000"/>
          <w:lang w:eastAsia="es-ES"/>
        </w:rPr>
      </w:pPr>
      <w:r w:rsidRPr="004C0A3B">
        <w:rPr>
          <w:rFonts w:eastAsia="Times New Roman" w:cstheme="minorHAnsi"/>
          <w:color w:val="000000"/>
          <w:lang w:eastAsia="es-ES"/>
        </w:rPr>
        <w:t>Patrimonio Cultural: Definición, características y tipos de patrimonio cultural</w:t>
      </w:r>
    </w:p>
    <w:p w14:paraId="544211F7" w14:textId="77777777" w:rsidR="00C920DF" w:rsidRDefault="00C920DF" w:rsidP="00681B9B">
      <w:pPr>
        <w:pStyle w:val="Prrafodelista"/>
        <w:numPr>
          <w:ilvl w:val="3"/>
          <w:numId w:val="4"/>
        </w:numPr>
        <w:shd w:val="clear" w:color="auto" w:fill="FFFFFF"/>
        <w:spacing w:after="0" w:line="240" w:lineRule="auto"/>
        <w:ind w:left="851" w:hanging="284"/>
        <w:rPr>
          <w:rFonts w:eastAsia="Times New Roman" w:cstheme="minorHAnsi"/>
          <w:color w:val="000000"/>
          <w:lang w:eastAsia="es-ES"/>
        </w:rPr>
      </w:pPr>
      <w:r w:rsidRPr="004C0A3B">
        <w:rPr>
          <w:rFonts w:eastAsia="Times New Roman" w:cstheme="minorHAnsi"/>
          <w:color w:val="000000"/>
          <w:lang w:eastAsia="es-ES"/>
        </w:rPr>
        <w:t>Patrimonio Natural: Definición y características.</w:t>
      </w:r>
    </w:p>
    <w:p w14:paraId="05B82001" w14:textId="77777777" w:rsidR="00010631" w:rsidRDefault="00010631" w:rsidP="00010631">
      <w:pPr>
        <w:pStyle w:val="Prrafodelista"/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/>
          <w:lang w:eastAsia="es-ES"/>
        </w:rPr>
      </w:pPr>
    </w:p>
    <w:p w14:paraId="03B06FBA" w14:textId="77777777" w:rsidR="00BA1363" w:rsidRDefault="00BA1363" w:rsidP="0001063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es-ES"/>
        </w:rPr>
      </w:pPr>
      <w:r>
        <w:rPr>
          <w:rFonts w:eastAsia="Times New Roman" w:cstheme="minorHAnsi"/>
          <w:b/>
          <w:color w:val="000000"/>
          <w:lang w:eastAsia="es-ES"/>
        </w:rPr>
        <w:t>SESIÓN II</w:t>
      </w:r>
      <w:r>
        <w:rPr>
          <w:rFonts w:cstheme="minorHAnsi"/>
          <w:b/>
        </w:rPr>
        <w:t>.- Viernes 27 de noviembre, 17:00 horas</w:t>
      </w:r>
      <w:r w:rsidR="00183BBC" w:rsidRPr="00183BBC">
        <w:rPr>
          <w:rFonts w:eastAsia="Times New Roman" w:cstheme="minorHAnsi"/>
          <w:b/>
          <w:color w:val="000000"/>
          <w:lang w:eastAsia="es-ES"/>
        </w:rPr>
        <w:t xml:space="preserve"> </w:t>
      </w:r>
    </w:p>
    <w:p w14:paraId="22BAF03D" w14:textId="77777777" w:rsidR="00C920DF" w:rsidRPr="00010631" w:rsidRDefault="00183BBC" w:rsidP="00BA136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color w:val="000000"/>
          <w:lang w:eastAsia="es-ES"/>
        </w:rPr>
      </w:pPr>
      <w:r w:rsidRPr="00183BBC">
        <w:rPr>
          <w:rFonts w:eastAsia="Times New Roman" w:cstheme="minorHAnsi"/>
          <w:b/>
          <w:color w:val="000000"/>
          <w:lang w:eastAsia="es-ES"/>
        </w:rPr>
        <w:t>PATRIMONIO CULTURAL DE LA HUMANIDAD EN LA CIUDAD DE MÉXICO</w:t>
      </w:r>
    </w:p>
    <w:p w14:paraId="789F1A71" w14:textId="77777777" w:rsidR="00C920DF" w:rsidRPr="004C0A3B" w:rsidRDefault="00057EA2" w:rsidP="00681B9B">
      <w:pPr>
        <w:pStyle w:val="Prrafodelista"/>
        <w:numPr>
          <w:ilvl w:val="5"/>
          <w:numId w:val="4"/>
        </w:numPr>
        <w:shd w:val="clear" w:color="auto" w:fill="FFFFFF"/>
        <w:spacing w:after="0" w:line="240" w:lineRule="auto"/>
        <w:ind w:left="1560" w:hanging="142"/>
        <w:rPr>
          <w:rFonts w:eastAsia="Times New Roman" w:cstheme="minorHAnsi"/>
          <w:color w:val="000000"/>
          <w:lang w:eastAsia="es-ES"/>
        </w:rPr>
      </w:pPr>
      <w:r w:rsidRPr="004C0A3B">
        <w:rPr>
          <w:rFonts w:eastAsia="Times New Roman" w:cstheme="minorHAnsi"/>
          <w:color w:val="000000"/>
          <w:lang w:eastAsia="es-ES"/>
        </w:rPr>
        <w:t xml:space="preserve"> </w:t>
      </w:r>
      <w:r w:rsidR="00C920DF" w:rsidRPr="004C0A3B">
        <w:rPr>
          <w:rFonts w:eastAsia="Times New Roman" w:cstheme="minorHAnsi"/>
          <w:color w:val="000000"/>
          <w:lang w:eastAsia="es-ES"/>
        </w:rPr>
        <w:t>UNESCO- Valor de excepcionalidad. ¿Por qué un bien se inscribe en la lista?</w:t>
      </w:r>
    </w:p>
    <w:p w14:paraId="0AC6496E" w14:textId="77777777" w:rsidR="00C920DF" w:rsidRPr="004C0A3B" w:rsidRDefault="00057EA2" w:rsidP="00681B9B">
      <w:pPr>
        <w:pStyle w:val="Prrafodelista"/>
        <w:numPr>
          <w:ilvl w:val="5"/>
          <w:numId w:val="4"/>
        </w:numPr>
        <w:shd w:val="clear" w:color="auto" w:fill="FFFFFF"/>
        <w:spacing w:after="0" w:line="240" w:lineRule="auto"/>
        <w:ind w:left="1560" w:hanging="142"/>
        <w:rPr>
          <w:rFonts w:eastAsia="Times New Roman" w:cstheme="minorHAnsi"/>
          <w:color w:val="000000"/>
          <w:lang w:eastAsia="es-ES"/>
        </w:rPr>
      </w:pPr>
      <w:r w:rsidRPr="004C0A3B">
        <w:rPr>
          <w:rFonts w:eastAsia="Times New Roman" w:cstheme="minorHAnsi"/>
          <w:color w:val="000000"/>
          <w:lang w:eastAsia="es-ES"/>
        </w:rPr>
        <w:t xml:space="preserve"> </w:t>
      </w:r>
      <w:r w:rsidR="00C920DF" w:rsidRPr="004C0A3B">
        <w:rPr>
          <w:rFonts w:eastAsia="Times New Roman" w:cstheme="minorHAnsi"/>
          <w:color w:val="000000"/>
          <w:lang w:eastAsia="es-ES"/>
        </w:rPr>
        <w:t>Sitios inscritos en la lista:</w:t>
      </w:r>
    </w:p>
    <w:p w14:paraId="73FBB57C" w14:textId="77777777" w:rsidR="00C920DF" w:rsidRPr="004C0A3B" w:rsidRDefault="00C920DF" w:rsidP="00681B9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2694" w:hanging="284"/>
        <w:rPr>
          <w:rFonts w:eastAsia="Times New Roman" w:cstheme="minorHAnsi"/>
          <w:color w:val="000000"/>
          <w:lang w:eastAsia="es-ES"/>
        </w:rPr>
      </w:pPr>
      <w:r w:rsidRPr="004C0A3B">
        <w:rPr>
          <w:rFonts w:eastAsia="Times New Roman" w:cstheme="minorHAnsi"/>
          <w:color w:val="000000"/>
          <w:lang w:eastAsia="es-ES"/>
        </w:rPr>
        <w:t>Centro Histórico y Xochimilco, 1987</w:t>
      </w:r>
    </w:p>
    <w:p w14:paraId="1A6E3C8D" w14:textId="77777777" w:rsidR="00C920DF" w:rsidRPr="004C0A3B" w:rsidRDefault="00C920DF" w:rsidP="00681B9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2694" w:hanging="284"/>
        <w:rPr>
          <w:rFonts w:eastAsia="Times New Roman" w:cstheme="minorHAnsi"/>
          <w:color w:val="000000"/>
          <w:lang w:eastAsia="es-ES"/>
        </w:rPr>
      </w:pPr>
      <w:r w:rsidRPr="004C0A3B">
        <w:rPr>
          <w:rFonts w:eastAsia="Times New Roman" w:cstheme="minorHAnsi"/>
          <w:color w:val="000000"/>
          <w:lang w:eastAsia="es-ES"/>
        </w:rPr>
        <w:t>Casa de Luís Barragán, 2004</w:t>
      </w:r>
    </w:p>
    <w:p w14:paraId="1215B349" w14:textId="77777777" w:rsidR="00C920DF" w:rsidRPr="004C0A3B" w:rsidRDefault="00C920DF" w:rsidP="00681B9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2694" w:hanging="284"/>
        <w:rPr>
          <w:rFonts w:eastAsia="Times New Roman" w:cstheme="minorHAnsi"/>
          <w:color w:val="000000"/>
          <w:lang w:eastAsia="es-ES"/>
        </w:rPr>
      </w:pPr>
      <w:r w:rsidRPr="004C0A3B">
        <w:rPr>
          <w:rFonts w:eastAsia="Times New Roman" w:cstheme="minorHAnsi"/>
          <w:color w:val="000000"/>
          <w:lang w:eastAsia="es-ES"/>
        </w:rPr>
        <w:t>Ciudad Universitaria de la UNAM, 2007</w:t>
      </w:r>
    </w:p>
    <w:p w14:paraId="658BA4A0" w14:textId="77777777" w:rsidR="004C0A3B" w:rsidRDefault="00C920DF" w:rsidP="00681B9B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2694" w:hanging="284"/>
        <w:rPr>
          <w:rFonts w:eastAsia="Times New Roman" w:cstheme="minorHAnsi"/>
          <w:color w:val="000000"/>
          <w:lang w:eastAsia="es-ES"/>
        </w:rPr>
      </w:pPr>
      <w:r w:rsidRPr="004C0A3B">
        <w:rPr>
          <w:rFonts w:eastAsia="Times New Roman" w:cstheme="minorHAnsi"/>
          <w:color w:val="000000"/>
          <w:lang w:eastAsia="es-ES"/>
        </w:rPr>
        <w:t>Camino Real de Tierra Adentro, 2010</w:t>
      </w:r>
    </w:p>
    <w:p w14:paraId="3937754D" w14:textId="77777777" w:rsidR="00010631" w:rsidRPr="00010631" w:rsidRDefault="00010631" w:rsidP="00BA1363">
      <w:pPr>
        <w:spacing w:after="0" w:line="240" w:lineRule="auto"/>
        <w:ind w:firstLine="708"/>
        <w:jc w:val="both"/>
        <w:rPr>
          <w:rFonts w:cstheme="minorHAnsi"/>
          <w:b/>
        </w:rPr>
      </w:pPr>
      <w:r w:rsidRPr="00010631">
        <w:rPr>
          <w:rFonts w:cstheme="minorHAnsi"/>
          <w:b/>
        </w:rPr>
        <w:t xml:space="preserve">DECLARATORIAS DE PATRIMONIO CULTURAL DE LA CIUDAD DE MÉXICO </w:t>
      </w:r>
    </w:p>
    <w:p w14:paraId="1F9BE962" w14:textId="77777777" w:rsidR="00010631" w:rsidRPr="00010631" w:rsidRDefault="00010631" w:rsidP="00010631">
      <w:pPr>
        <w:spacing w:after="0" w:line="240" w:lineRule="auto"/>
        <w:jc w:val="both"/>
        <w:rPr>
          <w:rFonts w:cstheme="minorHAnsi"/>
        </w:rPr>
      </w:pPr>
      <w:r w:rsidRPr="00010631">
        <w:rPr>
          <w:rFonts w:cstheme="minorHAnsi"/>
        </w:rPr>
        <w:tab/>
        <w:t>Bienes tangibles e intangibles que han sido declarados patrimonio cultural de la Ciudad de México.</w:t>
      </w:r>
    </w:p>
    <w:p w14:paraId="3B552959" w14:textId="77777777" w:rsidR="007D6D5D" w:rsidRDefault="007D6D5D" w:rsidP="007D6D5D">
      <w:pPr>
        <w:pStyle w:val="Prrafodelista"/>
        <w:shd w:val="clear" w:color="auto" w:fill="FFFFFF"/>
        <w:spacing w:after="0" w:line="240" w:lineRule="auto"/>
        <w:ind w:left="2694"/>
        <w:rPr>
          <w:rFonts w:eastAsia="Times New Roman" w:cstheme="minorHAnsi"/>
          <w:color w:val="000000"/>
          <w:lang w:eastAsia="es-ES"/>
        </w:rPr>
      </w:pPr>
    </w:p>
    <w:p w14:paraId="4D1FFF84" w14:textId="77777777" w:rsidR="00BA1363" w:rsidRDefault="00BA1363" w:rsidP="007D6D5D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es-ES"/>
        </w:rPr>
      </w:pPr>
      <w:r>
        <w:rPr>
          <w:rFonts w:eastAsia="Times New Roman" w:cstheme="minorHAnsi"/>
          <w:b/>
          <w:color w:val="000000"/>
          <w:lang w:eastAsia="es-ES"/>
        </w:rPr>
        <w:t>SESIÓN III</w:t>
      </w:r>
      <w:r>
        <w:rPr>
          <w:rFonts w:cstheme="minorHAnsi"/>
          <w:b/>
        </w:rPr>
        <w:t>.- Viernes 4 de diciembre, 17:00 horas</w:t>
      </w:r>
      <w:r w:rsidRPr="00183BBC">
        <w:rPr>
          <w:rFonts w:eastAsia="Times New Roman" w:cstheme="minorHAnsi"/>
          <w:b/>
          <w:color w:val="000000"/>
          <w:lang w:eastAsia="es-ES"/>
        </w:rPr>
        <w:t xml:space="preserve"> </w:t>
      </w:r>
    </w:p>
    <w:p w14:paraId="5F9A5008" w14:textId="77777777" w:rsidR="006E77D6" w:rsidRPr="007D6D5D" w:rsidRDefault="007D6D5D" w:rsidP="00BA1363">
      <w:pPr>
        <w:spacing w:after="0" w:line="240" w:lineRule="auto"/>
        <w:ind w:firstLine="491"/>
        <w:jc w:val="both"/>
        <w:rPr>
          <w:rFonts w:eastAsia="Times New Roman" w:cstheme="minorHAnsi"/>
          <w:b/>
          <w:color w:val="000000"/>
          <w:lang w:eastAsia="es-ES"/>
        </w:rPr>
      </w:pPr>
      <w:r w:rsidRPr="007D6D5D">
        <w:rPr>
          <w:rFonts w:eastAsia="Times New Roman" w:cstheme="minorHAnsi"/>
          <w:b/>
          <w:color w:val="000000"/>
          <w:lang w:eastAsia="es-ES"/>
        </w:rPr>
        <w:t>ZONAS DE MONUMENTOS HISTÓRICOS</w:t>
      </w:r>
      <w:r>
        <w:rPr>
          <w:rFonts w:eastAsia="Times New Roman" w:cstheme="minorHAnsi"/>
          <w:b/>
          <w:color w:val="000000"/>
          <w:lang w:eastAsia="es-ES"/>
        </w:rPr>
        <w:t xml:space="preserve"> EN LA CIUDAD DE MÉXICO</w:t>
      </w:r>
      <w:r w:rsidR="00BA1363">
        <w:rPr>
          <w:rFonts w:eastAsia="Times New Roman" w:cstheme="minorHAnsi"/>
          <w:b/>
          <w:color w:val="000000"/>
          <w:lang w:eastAsia="es-ES"/>
        </w:rPr>
        <w:t xml:space="preserve"> I</w:t>
      </w:r>
      <w:r w:rsidR="004203A7">
        <w:rPr>
          <w:rFonts w:eastAsia="Times New Roman" w:cstheme="minorHAnsi"/>
          <w:b/>
          <w:color w:val="000000"/>
          <w:lang w:eastAsia="es-ES"/>
        </w:rPr>
        <w:t xml:space="preserve"> </w:t>
      </w:r>
    </w:p>
    <w:p w14:paraId="3DFD1E05" w14:textId="77777777" w:rsidR="00010631" w:rsidRPr="003F57A9" w:rsidRDefault="00010631" w:rsidP="00010631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/>
          <w:lang w:eastAsia="es-ES"/>
        </w:rPr>
      </w:pPr>
      <w:r w:rsidRPr="003F57A9">
        <w:rPr>
          <w:rFonts w:eastAsia="Times New Roman" w:cstheme="minorHAnsi"/>
          <w:color w:val="000000"/>
          <w:lang w:eastAsia="es-ES"/>
        </w:rPr>
        <w:t>Centro Histórico</w:t>
      </w:r>
    </w:p>
    <w:p w14:paraId="32757ADC" w14:textId="77777777" w:rsidR="00010631" w:rsidRPr="003F57A9" w:rsidRDefault="00010631" w:rsidP="00010631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/>
          <w:lang w:eastAsia="es-ES"/>
        </w:rPr>
      </w:pPr>
      <w:r w:rsidRPr="003F57A9">
        <w:rPr>
          <w:rFonts w:eastAsia="Times New Roman" w:cstheme="minorHAnsi"/>
          <w:color w:val="000000"/>
          <w:lang w:eastAsia="es-ES"/>
        </w:rPr>
        <w:t>San Ángel</w:t>
      </w:r>
    </w:p>
    <w:p w14:paraId="5FF729FA" w14:textId="77777777" w:rsidR="00010631" w:rsidRDefault="00010631" w:rsidP="00010631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/>
          <w:lang w:eastAsia="es-ES"/>
        </w:rPr>
      </w:pPr>
      <w:r w:rsidRPr="003F57A9">
        <w:rPr>
          <w:rFonts w:eastAsia="Times New Roman" w:cstheme="minorHAnsi"/>
          <w:color w:val="000000"/>
          <w:lang w:eastAsia="es-ES"/>
        </w:rPr>
        <w:t>Xochimilco</w:t>
      </w:r>
    </w:p>
    <w:p w14:paraId="281256C8" w14:textId="77777777" w:rsidR="00010631" w:rsidRDefault="00010631" w:rsidP="00010631">
      <w:pPr>
        <w:pStyle w:val="Prrafodelista"/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/>
          <w:lang w:eastAsia="es-ES"/>
        </w:rPr>
      </w:pPr>
    </w:p>
    <w:p w14:paraId="6297ECE7" w14:textId="77777777" w:rsidR="00BA1363" w:rsidRPr="00BA1363" w:rsidRDefault="00BA1363" w:rsidP="00BA1363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es-ES"/>
        </w:rPr>
      </w:pPr>
      <w:r w:rsidRPr="00BA1363">
        <w:rPr>
          <w:rFonts w:eastAsia="Times New Roman" w:cstheme="minorHAnsi"/>
          <w:b/>
          <w:color w:val="000000"/>
          <w:lang w:eastAsia="es-ES"/>
        </w:rPr>
        <w:t>SESIÓN I</w:t>
      </w:r>
      <w:r>
        <w:rPr>
          <w:rFonts w:eastAsia="Times New Roman" w:cstheme="minorHAnsi"/>
          <w:b/>
          <w:color w:val="000000"/>
          <w:lang w:eastAsia="es-ES"/>
        </w:rPr>
        <w:t>V</w:t>
      </w:r>
      <w:r w:rsidRPr="00BA1363">
        <w:rPr>
          <w:rFonts w:cstheme="minorHAnsi"/>
          <w:b/>
        </w:rPr>
        <w:t xml:space="preserve">.- Viernes </w:t>
      </w:r>
      <w:r>
        <w:rPr>
          <w:rFonts w:cstheme="minorHAnsi"/>
          <w:b/>
        </w:rPr>
        <w:t>11</w:t>
      </w:r>
      <w:r w:rsidRPr="00BA1363">
        <w:rPr>
          <w:rFonts w:cstheme="minorHAnsi"/>
          <w:b/>
        </w:rPr>
        <w:t xml:space="preserve"> de diciembre, 17:00 horas</w:t>
      </w:r>
      <w:r w:rsidRPr="00BA1363">
        <w:rPr>
          <w:rFonts w:eastAsia="Times New Roman" w:cstheme="minorHAnsi"/>
          <w:b/>
          <w:color w:val="000000"/>
          <w:lang w:eastAsia="es-ES"/>
        </w:rPr>
        <w:t xml:space="preserve"> </w:t>
      </w:r>
    </w:p>
    <w:p w14:paraId="7968473C" w14:textId="77777777" w:rsidR="00BA1363" w:rsidRPr="00BA1363" w:rsidRDefault="00BA1363" w:rsidP="00BA1363">
      <w:pPr>
        <w:spacing w:after="0" w:line="240" w:lineRule="auto"/>
        <w:ind w:firstLine="491"/>
        <w:jc w:val="both"/>
        <w:rPr>
          <w:rFonts w:eastAsia="Times New Roman" w:cstheme="minorHAnsi"/>
          <w:b/>
          <w:color w:val="000000"/>
          <w:lang w:eastAsia="es-ES"/>
        </w:rPr>
      </w:pPr>
      <w:r w:rsidRPr="00BA1363">
        <w:rPr>
          <w:rFonts w:eastAsia="Times New Roman" w:cstheme="minorHAnsi"/>
          <w:b/>
          <w:color w:val="000000"/>
          <w:lang w:eastAsia="es-ES"/>
        </w:rPr>
        <w:t xml:space="preserve">ZONAS DE MONUMENTOS HISTÓRICOS EN LA CIUDAD DE MÉXICO </w:t>
      </w:r>
      <w:r>
        <w:rPr>
          <w:rFonts w:eastAsia="Times New Roman" w:cstheme="minorHAnsi"/>
          <w:b/>
          <w:color w:val="000000"/>
          <w:lang w:eastAsia="es-ES"/>
        </w:rPr>
        <w:t>I</w:t>
      </w:r>
      <w:r w:rsidRPr="00BA1363">
        <w:rPr>
          <w:rFonts w:eastAsia="Times New Roman" w:cstheme="minorHAnsi"/>
          <w:b/>
          <w:color w:val="000000"/>
          <w:lang w:eastAsia="es-ES"/>
        </w:rPr>
        <w:t xml:space="preserve">I </w:t>
      </w:r>
    </w:p>
    <w:p w14:paraId="3081C986" w14:textId="77777777" w:rsidR="00CA04EA" w:rsidRPr="003F57A9" w:rsidRDefault="00CA04EA" w:rsidP="003F57A9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/>
          <w:lang w:eastAsia="es-ES"/>
        </w:rPr>
      </w:pPr>
      <w:r w:rsidRPr="003F57A9">
        <w:rPr>
          <w:rFonts w:eastAsia="Times New Roman" w:cstheme="minorHAnsi"/>
          <w:color w:val="000000"/>
          <w:lang w:eastAsia="es-ES"/>
        </w:rPr>
        <w:t>Coyoacán</w:t>
      </w:r>
    </w:p>
    <w:p w14:paraId="7E1CF5EA" w14:textId="77777777" w:rsidR="00CA04EA" w:rsidRPr="003F57A9" w:rsidRDefault="00CA04EA" w:rsidP="003F57A9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/>
          <w:lang w:eastAsia="es-ES"/>
        </w:rPr>
      </w:pPr>
      <w:r w:rsidRPr="003F57A9">
        <w:rPr>
          <w:rFonts w:eastAsia="Times New Roman" w:cstheme="minorHAnsi"/>
          <w:color w:val="000000"/>
          <w:lang w:eastAsia="es-ES"/>
        </w:rPr>
        <w:t>Tlalpan</w:t>
      </w:r>
    </w:p>
    <w:p w14:paraId="381302DA" w14:textId="77777777" w:rsidR="00CA04EA" w:rsidRDefault="00CA04EA" w:rsidP="003F57A9">
      <w:pPr>
        <w:pStyle w:val="Prrafodelista"/>
        <w:numPr>
          <w:ilvl w:val="0"/>
          <w:numId w:val="26"/>
        </w:num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/>
          <w:lang w:eastAsia="es-ES"/>
        </w:rPr>
      </w:pPr>
      <w:r w:rsidRPr="003F57A9">
        <w:rPr>
          <w:rFonts w:eastAsia="Times New Roman" w:cstheme="minorHAnsi"/>
          <w:color w:val="000000"/>
          <w:lang w:eastAsia="es-ES"/>
        </w:rPr>
        <w:t>Azcapotzalco</w:t>
      </w:r>
    </w:p>
    <w:p w14:paraId="4C612DF3" w14:textId="77777777" w:rsidR="00010631" w:rsidRDefault="00010631" w:rsidP="0001063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472CAB6D" w14:textId="77777777" w:rsidR="00BA1363" w:rsidRDefault="00BA1363" w:rsidP="0001063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es-ES"/>
        </w:rPr>
      </w:pPr>
      <w:r>
        <w:rPr>
          <w:rFonts w:eastAsia="Times New Roman" w:cstheme="minorHAnsi"/>
          <w:b/>
          <w:color w:val="000000"/>
          <w:lang w:eastAsia="es-ES"/>
        </w:rPr>
        <w:t>SESIÓN V</w:t>
      </w:r>
      <w:r w:rsidRPr="00BA1363">
        <w:rPr>
          <w:rFonts w:cstheme="minorHAnsi"/>
          <w:b/>
        </w:rPr>
        <w:t xml:space="preserve">.- Viernes </w:t>
      </w:r>
      <w:r>
        <w:rPr>
          <w:rFonts w:cstheme="minorHAnsi"/>
          <w:b/>
        </w:rPr>
        <w:t>18</w:t>
      </w:r>
      <w:r w:rsidRPr="00BA1363">
        <w:rPr>
          <w:rFonts w:cstheme="minorHAnsi"/>
          <w:b/>
        </w:rPr>
        <w:t xml:space="preserve"> de diciembre, 17:00 horas</w:t>
      </w:r>
    </w:p>
    <w:p w14:paraId="17B960DF" w14:textId="77777777" w:rsidR="00010631" w:rsidRPr="00010631" w:rsidRDefault="00183BBC" w:rsidP="0001063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es-ES"/>
        </w:rPr>
      </w:pPr>
      <w:r w:rsidRPr="00010631">
        <w:rPr>
          <w:rFonts w:eastAsia="Times New Roman" w:cstheme="minorHAnsi"/>
          <w:b/>
          <w:color w:val="000000"/>
          <w:lang w:eastAsia="es-ES"/>
        </w:rPr>
        <w:t>ZONAS REPRESENTATIVAS DE LA CIUDAD DE MÉXICO</w:t>
      </w:r>
    </w:p>
    <w:p w14:paraId="3DC6108C" w14:textId="77777777" w:rsidR="00010631" w:rsidRPr="00C04C2B" w:rsidRDefault="00010631" w:rsidP="00010631">
      <w:pPr>
        <w:pStyle w:val="Prrafodelista"/>
        <w:numPr>
          <w:ilvl w:val="0"/>
          <w:numId w:val="31"/>
        </w:numPr>
        <w:spacing w:after="0" w:line="240" w:lineRule="auto"/>
        <w:ind w:left="851" w:hanging="425"/>
      </w:pPr>
      <w:r w:rsidRPr="00C04C2B">
        <w:t>Villa de Guadalupe</w:t>
      </w:r>
    </w:p>
    <w:p w14:paraId="727593E9" w14:textId="77777777" w:rsidR="00010631" w:rsidRPr="00010631" w:rsidRDefault="00010631" w:rsidP="00010631">
      <w:pPr>
        <w:pStyle w:val="Prrafodelista"/>
        <w:numPr>
          <w:ilvl w:val="0"/>
          <w:numId w:val="31"/>
        </w:numPr>
        <w:shd w:val="clear" w:color="auto" w:fill="FFFFFF"/>
        <w:spacing w:after="0" w:line="240" w:lineRule="auto"/>
        <w:ind w:left="851" w:hanging="425"/>
        <w:rPr>
          <w:rFonts w:eastAsia="Times New Roman" w:cstheme="minorHAnsi"/>
          <w:color w:val="000000"/>
          <w:lang w:eastAsia="es-ES"/>
        </w:rPr>
      </w:pPr>
      <w:r w:rsidRPr="00C04C2B">
        <w:t>Colonia Roma</w:t>
      </w:r>
    </w:p>
    <w:p w14:paraId="23B855AC" w14:textId="77777777" w:rsidR="00CA04EA" w:rsidRPr="00010631" w:rsidRDefault="00010631" w:rsidP="00010631">
      <w:pPr>
        <w:pStyle w:val="Prrafodelista"/>
        <w:numPr>
          <w:ilvl w:val="0"/>
          <w:numId w:val="31"/>
        </w:numPr>
        <w:shd w:val="clear" w:color="auto" w:fill="FFFFFF"/>
        <w:spacing w:after="0" w:line="240" w:lineRule="auto"/>
        <w:ind w:left="851" w:hanging="425"/>
        <w:rPr>
          <w:rFonts w:eastAsia="Times New Roman" w:cstheme="minorHAnsi"/>
          <w:color w:val="000000"/>
          <w:lang w:eastAsia="es-ES"/>
        </w:rPr>
      </w:pPr>
      <w:r w:rsidRPr="00C04C2B">
        <w:t>Colonia Condesa</w:t>
      </w:r>
    </w:p>
    <w:p w14:paraId="71BB5D0E" w14:textId="77777777" w:rsidR="003F57A9" w:rsidRPr="004C0A3B" w:rsidRDefault="003F57A9" w:rsidP="003F57A9">
      <w:pPr>
        <w:spacing w:after="0" w:line="240" w:lineRule="auto"/>
        <w:jc w:val="both"/>
        <w:rPr>
          <w:rFonts w:cstheme="minorHAnsi"/>
          <w:b/>
        </w:rPr>
      </w:pPr>
    </w:p>
    <w:p w14:paraId="0DDDD2EC" w14:textId="1FD503FE" w:rsidR="00C34398" w:rsidRPr="004C0A3B" w:rsidRDefault="00C34398" w:rsidP="00D318DE">
      <w:pPr>
        <w:rPr>
          <w:rFonts w:cstheme="minorHAnsi"/>
        </w:rPr>
      </w:pPr>
    </w:p>
    <w:sectPr w:rsidR="00C34398" w:rsidRPr="004C0A3B" w:rsidSect="00E44C9E">
      <w:headerReference w:type="default" r:id="rId10"/>
      <w:footerReference w:type="default" r:id="rId11"/>
      <w:type w:val="continuous"/>
      <w:pgSz w:w="12240" w:h="15840" w:code="1"/>
      <w:pgMar w:top="1134" w:right="170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7D3F6" w14:textId="77777777" w:rsidR="00862F90" w:rsidRDefault="00862F90" w:rsidP="004453F8">
      <w:pPr>
        <w:spacing w:after="0" w:line="240" w:lineRule="auto"/>
      </w:pPr>
      <w:r>
        <w:separator/>
      </w:r>
    </w:p>
  </w:endnote>
  <w:endnote w:type="continuationSeparator" w:id="0">
    <w:p w14:paraId="68929917" w14:textId="77777777" w:rsidR="00862F90" w:rsidRDefault="00862F90" w:rsidP="0044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781E" w14:textId="374B90DE" w:rsidR="004453F8" w:rsidRDefault="00D318DE">
    <w:pPr>
      <w:pStyle w:val="Piedepgina"/>
    </w:pPr>
    <w:r>
      <w:rPr>
        <w:noProof/>
        <w:color w:val="FFFFFF" w:themeColor="background1"/>
        <w:sz w:val="48"/>
        <w:szCs w:val="4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B4878C" wp14:editId="3EE6CCCC">
              <wp:simplePos x="0" y="0"/>
              <wp:positionH relativeFrom="column">
                <wp:posOffset>-622935</wp:posOffset>
              </wp:positionH>
              <wp:positionV relativeFrom="paragraph">
                <wp:posOffset>60325</wp:posOffset>
              </wp:positionV>
              <wp:extent cx="7324725" cy="209550"/>
              <wp:effectExtent l="0" t="0" r="0" b="0"/>
              <wp:wrapNone/>
              <wp:docPr id="4" name="4 Franja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7324725" cy="209550"/>
                      </a:xfrm>
                      <a:prstGeom prst="diagStripe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6A03B" id="4 Franja diagonal" o:spid="_x0000_s1026" style="position:absolute;margin-left:-49.05pt;margin-top:4.75pt;width:576.75pt;height:16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73247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x7ugIAANwFAAAOAAAAZHJzL2Uyb0RvYy54bWysVEtvEzEQviPxHyzf6SYhIW3UTRW1CkIK&#10;tCJFPTteb2LweoztPMqvZ8bebFNaLog9WDsPfzPzeWYurw6NYTvlgwZb8v5ZjzNlJVTarkv+7X7+&#10;7pyzEIWthAGrSv6oAr+avn1zuXcTNYANmEp5hiA2TPau5JsY3aQogtyoRoQzcMqisQbfiIiiXxeV&#10;F3tEb0wx6PU+FHvwlfMgVQiovclGPk34da1kvK3roCIzJcfcYjp9Old0FtNLMVl74TZatmmIf8ii&#10;Edpi0A7qRkTBtl6/gGq09BCgjmcSmgLqWkuVasBq+r0/qlluhFOpFiQnuI6m8P9g5ZfdnWe6KvmQ&#10;MysafKIhm3thvwtWabEGKwyRtHdhgr5Ld+epzOAWIH8ENBTPLCSE1udQ+4Z5QMr7vfMefYkhrJkd&#10;0gM8dg+gDpFJVI7fD4bjwYgzibZB72I0Si9UiAmBUWDnQ/yooGH0U3JKcRm9TjSJidgtQqSknhxT&#10;tmB0NdfGJIFaS10bz3YCm2K17qe0zLb5DFXWjUeUbMZJnUjuCTWcIhlLeBYIOTuTJhGSOUhsxEej&#10;yM/Yr6pGprHMQYrYIeegQkplY04mbESlsppSeT2XBEjINcbvsFuA50UesXOWrT9dVWlEusv5hf6S&#10;WL7c3UiRwcbucqMt+NcqM1hVGzn7H0nK1BBLK6gesQ9Tt+CYBifnGh94IUK8Ex4nEpW4ZeItHrWB&#10;fcmh/eNsA/7Xa3ryx0FBK2d7nPCSh59b4RVn5pPFEbroD4e0EpIwHI0HKPhTy+rUYrfNNWC/9FN2&#10;6Zf8ozn+1h6aB1xGM4qKJmElxi65jP4oXMe8eXCdSTWbJTdcA07EhV06SeDEKrX2/eFBeNd2ecT5&#10;+ALHbfCizbMv3bQw20aodZqBJ15bvnGFpCZu1x3tqFM5eT0t5elvAAAA//8DAFBLAwQUAAYACAAA&#10;ACEAEdZN4uAAAAAJAQAADwAAAGRycy9kb3ducmV2LnhtbEyPQU/CQBSE7yb+h80z8QZbkCqtfSVK&#10;xMQjaCLH1+6jbezuNt2lVH89ywmPk5nMfJOtRt2KgXvXWIMwm0Yg2JRWNaZC+PrcTJYgnCejqLWG&#10;EX7ZwSq/vckoVfZktjzsfCVCiXEpIdTed6mUrqxZk5vajk3wDrbX5IPsK6l6OoVy3cp5FD1KTY0J&#10;CzV1vK65/NkdNUKTbDd/b4fxY6i+H+Kn4nX/Tus94v3d+PIMwvPor2G44Ad0yANTYY9GOdEiTJLl&#10;LEQRkhjExY/ieAGiQFjMY5B5Jv8/yM8AAAD//wMAUEsBAi0AFAAGAAgAAAAhALaDOJL+AAAA4QEA&#10;ABMAAAAAAAAAAAAAAAAAAAAAAFtDb250ZW50X1R5cGVzXS54bWxQSwECLQAUAAYACAAAACEAOP0h&#10;/9YAAACUAQAACwAAAAAAAAAAAAAAAAAvAQAAX3JlbHMvLnJlbHNQSwECLQAUAAYACAAAACEAD4qc&#10;e7oCAADcBQAADgAAAAAAAAAAAAAAAAAuAgAAZHJzL2Uyb0RvYy54bWxQSwECLQAUAAYACAAAACEA&#10;EdZN4uAAAAAJAQAADwAAAAAAAAAAAAAAAAAUBQAAZHJzL2Rvd25yZXYueG1sUEsFBgAAAAAEAAQA&#10;8wAAACEGAAAAAA==&#10;" path="m,104775l3662363,,7324725,,,209550,,104775xe" fillcolor="#bfbfbf [2412]" stroked="f" strokeweight="2pt">
              <v:path arrowok="t" o:connecttype="custom" o:connectlocs="0,104775;3662363,0;7324725,0;0,209550;0,104775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E1857" w14:textId="77777777" w:rsidR="00862F90" w:rsidRDefault="00862F90" w:rsidP="004453F8">
      <w:pPr>
        <w:spacing w:after="0" w:line="240" w:lineRule="auto"/>
      </w:pPr>
      <w:r>
        <w:separator/>
      </w:r>
    </w:p>
  </w:footnote>
  <w:footnote w:type="continuationSeparator" w:id="0">
    <w:p w14:paraId="7C6B7540" w14:textId="77777777" w:rsidR="00862F90" w:rsidRDefault="00862F90" w:rsidP="0044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514A" w14:textId="47D53EB5" w:rsidR="004453F8" w:rsidRPr="004453F8" w:rsidRDefault="00D318DE" w:rsidP="004453F8">
    <w:pPr>
      <w:pStyle w:val="Encabezado"/>
      <w:ind w:right="-234"/>
      <w:jc w:val="right"/>
      <w:rPr>
        <w:b/>
        <w:color w:val="A6A6A6" w:themeColor="background1" w:themeShade="A6"/>
        <w:sz w:val="48"/>
        <w:szCs w:val="48"/>
        <w:lang w:val="es-ES"/>
      </w:rPr>
    </w:pPr>
    <w:r>
      <w:rPr>
        <w:noProof/>
        <w:color w:val="FFFFFF" w:themeColor="background1"/>
        <w:sz w:val="48"/>
        <w:szCs w:val="4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EF547" wp14:editId="7D552E11">
              <wp:simplePos x="0" y="0"/>
              <wp:positionH relativeFrom="column">
                <wp:posOffset>-1108710</wp:posOffset>
              </wp:positionH>
              <wp:positionV relativeFrom="paragraph">
                <wp:posOffset>437515</wp:posOffset>
              </wp:positionV>
              <wp:extent cx="7324725" cy="209550"/>
              <wp:effectExtent l="0" t="0" r="0" b="0"/>
              <wp:wrapNone/>
              <wp:docPr id="3" name="3 Franja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24725" cy="209550"/>
                      </a:xfrm>
                      <a:prstGeom prst="diagStripe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3B35F" id="3 Franja diagonal" o:spid="_x0000_s1026" style="position:absolute;margin-left:-87.3pt;margin-top:34.45pt;width:576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73247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n8sAIAAM0FAAAOAAAAZHJzL2Uyb0RvYy54bWysVEtv2zAMvg/YfxB0X+2kybIadYqgRYYB&#10;WVssHXpmZDnxJouapLz660fJj6ZrscOwiyCK5EfyE8nLq0Ot2E5aV6HO+eAs5UxqgUWl1zn//jD/&#10;8Ikz50EXoFDLnB+l41fT9+8u9yaTQ9ygKqRlBKJdtjc533hvsiRxYiNrcGdopCZlibYGT6JdJ4WF&#10;PaHXKhmm6cdkj7YwFoV0jl5vGiWfRvyylMLflaWTnqmcU24+njaeq3Am00vI1hbMphJtGvAPWdRQ&#10;aQraQ92AB7a11SuouhIWHZb+TGCdYFlWQsYaqJpB+kc1yw0YGWshcpzpaXL/D1bc7u4tq4qcn3Om&#10;oaYvOmdzC/oHsKKCNWpQgaS9cRnZLs29DWU6s0Dx05EieaEJgmttDqWtgy0VyQ6R8WPPuDx4Juhx&#10;cj4cTYZjzgTphunFeBy/JIGs8zbW+c8SaxYuOQ85Lb2tIi+QwW7hfMgCss4wpoeqKuaVUlEIvSSv&#10;lWU7oC5YrQfxp9S2/opF8zYZp2kXOLZeMI+o7hRJ6YCnMSA3QcNLZKApOpbvj0oGO6W/yZKopTKH&#10;MWKP3AQFIaT2TTJuA4VsnkMqb+cSAQNySfF77BbgZZEddpNlax9cZZyJ3jn9W2KNc+8RI6P2vXNd&#10;abRvASiqqo3c2HckNdQEllZYHKnxLDYT6YyYV/TBC3D+HiyNIA0rrRV/R0epcJ9zbG+cbdA+vfUe&#10;7GkySMvZnkY65+7XFqzkTH3RNDMXg9Eo7IAojMaTIQn2VLM61ehtfY3ULwNaYEbEa7D3qruWFutH&#10;2j6zEJVUoAXFzrnwthOufbNqaH8JOZtFM5p7A36hl0YE8MBqaN2HwyNY03a5p/m4xW78X7V5Yxs8&#10;Nc62HssqzsAzry3ftDNiE7f7LSylUzlaPW/h6W8AAAD//wMAUEsDBBQABgAIAAAAIQCgBl5j4AAA&#10;AAsBAAAPAAAAZHJzL2Rvd25yZXYueG1sTI/BTsMwDIbvk/YOkZG4bWkBdWtpOk2IXbhMGxPimDam&#10;LWucqsm68vZ4J7jZ8qff359vJtuJEQffOlIQLyMQSJUzLdUKTu+7xRqED5qM7hyhgh/0sCnms1xn&#10;xl3pgOMx1IJDyGdaQRNCn0npqwat9kvXI/Htyw1WB16HWppBXzncdvIhihJpdUv8odE9vjRYnY8X&#10;qyDdfXyX+FbT+Pm4P7ngXvdje1bq/m7aPoMIOIU/GG76rA4FO5XuQsaLTsEiXj0lzCpI1ikIJtLV&#10;bSgZjeIUZJHL/x2KXwAAAP//AwBQSwECLQAUAAYACAAAACEAtoM4kv4AAADhAQAAEwAAAAAAAAAA&#10;AAAAAAAAAAAAW0NvbnRlbnRfVHlwZXNdLnhtbFBLAQItABQABgAIAAAAIQA4/SH/1gAAAJQBAAAL&#10;AAAAAAAAAAAAAAAAAC8BAABfcmVscy8ucmVsc1BLAQItABQABgAIAAAAIQCIXan8sAIAAM0FAAAO&#10;AAAAAAAAAAAAAAAAAC4CAABkcnMvZTJvRG9jLnhtbFBLAQItABQABgAIAAAAIQCgBl5j4AAAAAsB&#10;AAAPAAAAAAAAAAAAAAAAAAoFAABkcnMvZG93bnJldi54bWxQSwUGAAAAAAQABADzAAAAFwYAAAAA&#10;" path="m,104775l3662363,,7324725,,,209550,,104775xe" fillcolor="#bfbfbf [2412]" stroked="f" strokeweight="2pt">
              <v:path arrowok="t" o:connecttype="custom" o:connectlocs="0,104775;3662363,0;7324725,0;0,209550;0,104775" o:connectangles="0,0,0,0,0"/>
            </v:shape>
          </w:pict>
        </mc:Fallback>
      </mc:AlternateContent>
    </w:r>
    <w:r w:rsidR="004453F8" w:rsidRPr="004453F8">
      <w:rPr>
        <w:color w:val="A6A6A6" w:themeColor="background1" w:themeShade="A6"/>
        <w:sz w:val="48"/>
        <w:szCs w:val="48"/>
        <w:lang w:val="es-ES"/>
      </w:rPr>
      <w:t xml:space="preserve">GUARDIANES DEL </w:t>
    </w:r>
    <w:r w:rsidR="004453F8" w:rsidRPr="004453F8">
      <w:rPr>
        <w:b/>
        <w:color w:val="A6A6A6" w:themeColor="background1" w:themeShade="A6"/>
        <w:sz w:val="48"/>
        <w:szCs w:val="48"/>
        <w:lang w:val="es-ES"/>
      </w:rPr>
      <w:t>PATRIMONIO</w:t>
    </w:r>
  </w:p>
  <w:p w14:paraId="5F2A61D7" w14:textId="77777777" w:rsidR="00785510" w:rsidRDefault="00785510" w:rsidP="004453F8">
    <w:pPr>
      <w:pStyle w:val="Encabezado"/>
      <w:jc w:val="right"/>
      <w:rPr>
        <w:color w:val="A6A6A6" w:themeColor="background1" w:themeShade="A6"/>
        <w:sz w:val="48"/>
        <w:szCs w:val="4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CC1"/>
    <w:multiLevelType w:val="hybridMultilevel"/>
    <w:tmpl w:val="0CBCD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344"/>
    <w:multiLevelType w:val="hybridMultilevel"/>
    <w:tmpl w:val="E8DA9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33B9"/>
    <w:multiLevelType w:val="hybridMultilevel"/>
    <w:tmpl w:val="0DB88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63CC"/>
    <w:multiLevelType w:val="hybridMultilevel"/>
    <w:tmpl w:val="4E0A2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07AE"/>
    <w:multiLevelType w:val="hybridMultilevel"/>
    <w:tmpl w:val="1B3054E4"/>
    <w:lvl w:ilvl="0" w:tplc="0C0A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69346A5"/>
    <w:multiLevelType w:val="hybridMultilevel"/>
    <w:tmpl w:val="E25CA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30A9"/>
    <w:multiLevelType w:val="hybridMultilevel"/>
    <w:tmpl w:val="A9B409D8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4BD1104"/>
    <w:multiLevelType w:val="hybridMultilevel"/>
    <w:tmpl w:val="D846A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20117"/>
    <w:multiLevelType w:val="hybridMultilevel"/>
    <w:tmpl w:val="1E38D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03D"/>
    <w:multiLevelType w:val="hybridMultilevel"/>
    <w:tmpl w:val="DF601CF2"/>
    <w:lvl w:ilvl="0" w:tplc="080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 w15:restartNumberingAfterBreak="0">
    <w:nsid w:val="31D035DC"/>
    <w:multiLevelType w:val="hybridMultilevel"/>
    <w:tmpl w:val="C86A4384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56E68D6"/>
    <w:multiLevelType w:val="hybridMultilevel"/>
    <w:tmpl w:val="37B0A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F23F4"/>
    <w:multiLevelType w:val="hybridMultilevel"/>
    <w:tmpl w:val="DF7C5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02BF"/>
    <w:multiLevelType w:val="hybridMultilevel"/>
    <w:tmpl w:val="76C4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A6CAA"/>
    <w:multiLevelType w:val="hybridMultilevel"/>
    <w:tmpl w:val="EFC60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3616E"/>
    <w:multiLevelType w:val="hybridMultilevel"/>
    <w:tmpl w:val="EFB23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3382A"/>
    <w:multiLevelType w:val="hybridMultilevel"/>
    <w:tmpl w:val="97F65B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1205D0"/>
    <w:multiLevelType w:val="hybridMultilevel"/>
    <w:tmpl w:val="43F0C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35DFC"/>
    <w:multiLevelType w:val="hybridMultilevel"/>
    <w:tmpl w:val="9F06303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CA6A51"/>
    <w:multiLevelType w:val="hybridMultilevel"/>
    <w:tmpl w:val="F23EC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E55B9"/>
    <w:multiLevelType w:val="hybridMultilevel"/>
    <w:tmpl w:val="ABE0476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7D84174"/>
    <w:multiLevelType w:val="hybridMultilevel"/>
    <w:tmpl w:val="7340F05C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5D3A4E8B"/>
    <w:multiLevelType w:val="hybridMultilevel"/>
    <w:tmpl w:val="E110B2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8D16C0"/>
    <w:multiLevelType w:val="hybridMultilevel"/>
    <w:tmpl w:val="0EC60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96864"/>
    <w:multiLevelType w:val="hybridMultilevel"/>
    <w:tmpl w:val="29144414"/>
    <w:lvl w:ilvl="0" w:tplc="08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62035808"/>
    <w:multiLevelType w:val="hybridMultilevel"/>
    <w:tmpl w:val="F83E1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17B34"/>
    <w:multiLevelType w:val="hybridMultilevel"/>
    <w:tmpl w:val="E6143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D97"/>
    <w:multiLevelType w:val="hybridMultilevel"/>
    <w:tmpl w:val="E1EC9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850BE"/>
    <w:multiLevelType w:val="hybridMultilevel"/>
    <w:tmpl w:val="0B1C8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76E1E"/>
    <w:multiLevelType w:val="hybridMultilevel"/>
    <w:tmpl w:val="A142F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1268D"/>
    <w:multiLevelType w:val="hybridMultilevel"/>
    <w:tmpl w:val="4196A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0"/>
  </w:num>
  <w:num w:numId="4">
    <w:abstractNumId w:val="8"/>
  </w:num>
  <w:num w:numId="5">
    <w:abstractNumId w:val="22"/>
  </w:num>
  <w:num w:numId="6">
    <w:abstractNumId w:val="4"/>
  </w:num>
  <w:num w:numId="7">
    <w:abstractNumId w:val="6"/>
  </w:num>
  <w:num w:numId="8">
    <w:abstractNumId w:val="16"/>
  </w:num>
  <w:num w:numId="9">
    <w:abstractNumId w:val="25"/>
  </w:num>
  <w:num w:numId="10">
    <w:abstractNumId w:val="1"/>
  </w:num>
  <w:num w:numId="11">
    <w:abstractNumId w:val="0"/>
  </w:num>
  <w:num w:numId="12">
    <w:abstractNumId w:val="28"/>
  </w:num>
  <w:num w:numId="13">
    <w:abstractNumId w:val="26"/>
  </w:num>
  <w:num w:numId="14">
    <w:abstractNumId w:val="19"/>
  </w:num>
  <w:num w:numId="15">
    <w:abstractNumId w:val="30"/>
  </w:num>
  <w:num w:numId="16">
    <w:abstractNumId w:val="18"/>
  </w:num>
  <w:num w:numId="17">
    <w:abstractNumId w:val="29"/>
  </w:num>
  <w:num w:numId="18">
    <w:abstractNumId w:val="17"/>
  </w:num>
  <w:num w:numId="19">
    <w:abstractNumId w:val="19"/>
  </w:num>
  <w:num w:numId="20">
    <w:abstractNumId w:val="5"/>
  </w:num>
  <w:num w:numId="21">
    <w:abstractNumId w:val="10"/>
  </w:num>
  <w:num w:numId="22">
    <w:abstractNumId w:val="21"/>
  </w:num>
  <w:num w:numId="23">
    <w:abstractNumId w:val="24"/>
  </w:num>
  <w:num w:numId="24">
    <w:abstractNumId w:val="3"/>
  </w:num>
  <w:num w:numId="25">
    <w:abstractNumId w:val="2"/>
  </w:num>
  <w:num w:numId="26">
    <w:abstractNumId w:val="9"/>
  </w:num>
  <w:num w:numId="27">
    <w:abstractNumId w:val="12"/>
  </w:num>
  <w:num w:numId="28">
    <w:abstractNumId w:val="14"/>
  </w:num>
  <w:num w:numId="29">
    <w:abstractNumId w:val="13"/>
  </w:num>
  <w:num w:numId="30">
    <w:abstractNumId w:val="11"/>
  </w:num>
  <w:num w:numId="31">
    <w:abstractNumId w:val="7"/>
  </w:num>
  <w:num w:numId="32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C0"/>
    <w:rsid w:val="000054FE"/>
    <w:rsid w:val="00005A77"/>
    <w:rsid w:val="00005E35"/>
    <w:rsid w:val="00010529"/>
    <w:rsid w:val="00010631"/>
    <w:rsid w:val="00023D58"/>
    <w:rsid w:val="00031471"/>
    <w:rsid w:val="0004754F"/>
    <w:rsid w:val="00057EA2"/>
    <w:rsid w:val="00091D23"/>
    <w:rsid w:val="000976AC"/>
    <w:rsid w:val="000A2425"/>
    <w:rsid w:val="000E04AC"/>
    <w:rsid w:val="000E6180"/>
    <w:rsid w:val="000F0474"/>
    <w:rsid w:val="00102B0C"/>
    <w:rsid w:val="001247AA"/>
    <w:rsid w:val="00127609"/>
    <w:rsid w:val="00147AE2"/>
    <w:rsid w:val="00166786"/>
    <w:rsid w:val="00183BBC"/>
    <w:rsid w:val="001911FA"/>
    <w:rsid w:val="001932A6"/>
    <w:rsid w:val="0019524E"/>
    <w:rsid w:val="001A3C7B"/>
    <w:rsid w:val="001C126B"/>
    <w:rsid w:val="001C1791"/>
    <w:rsid w:val="001D2AE7"/>
    <w:rsid w:val="001D5A97"/>
    <w:rsid w:val="00213752"/>
    <w:rsid w:val="002219AC"/>
    <w:rsid w:val="00222059"/>
    <w:rsid w:val="00251D2E"/>
    <w:rsid w:val="00252995"/>
    <w:rsid w:val="002603EE"/>
    <w:rsid w:val="00265E19"/>
    <w:rsid w:val="00287CE8"/>
    <w:rsid w:val="002A0273"/>
    <w:rsid w:val="002A2C91"/>
    <w:rsid w:val="002B4EA9"/>
    <w:rsid w:val="002E5AAE"/>
    <w:rsid w:val="002F0CAC"/>
    <w:rsid w:val="0030266E"/>
    <w:rsid w:val="00307FDD"/>
    <w:rsid w:val="00317992"/>
    <w:rsid w:val="0032423D"/>
    <w:rsid w:val="00362D15"/>
    <w:rsid w:val="003862A4"/>
    <w:rsid w:val="003A622E"/>
    <w:rsid w:val="003D73EB"/>
    <w:rsid w:val="003D7F48"/>
    <w:rsid w:val="003E513A"/>
    <w:rsid w:val="003F57A9"/>
    <w:rsid w:val="0040592E"/>
    <w:rsid w:val="004203A7"/>
    <w:rsid w:val="00443E29"/>
    <w:rsid w:val="0044472C"/>
    <w:rsid w:val="004453F8"/>
    <w:rsid w:val="004540C1"/>
    <w:rsid w:val="004563B1"/>
    <w:rsid w:val="00463332"/>
    <w:rsid w:val="0047218B"/>
    <w:rsid w:val="004734C0"/>
    <w:rsid w:val="004742EC"/>
    <w:rsid w:val="004743F8"/>
    <w:rsid w:val="00492338"/>
    <w:rsid w:val="00493BA8"/>
    <w:rsid w:val="00494C25"/>
    <w:rsid w:val="004A2325"/>
    <w:rsid w:val="004C0A3B"/>
    <w:rsid w:val="004C6449"/>
    <w:rsid w:val="004D236C"/>
    <w:rsid w:val="004E725B"/>
    <w:rsid w:val="0052367B"/>
    <w:rsid w:val="0053474A"/>
    <w:rsid w:val="00542C97"/>
    <w:rsid w:val="00560C29"/>
    <w:rsid w:val="00563B7F"/>
    <w:rsid w:val="00565F06"/>
    <w:rsid w:val="00580DF0"/>
    <w:rsid w:val="005A1F89"/>
    <w:rsid w:val="005A2659"/>
    <w:rsid w:val="005B78D5"/>
    <w:rsid w:val="005F1D8F"/>
    <w:rsid w:val="006054F5"/>
    <w:rsid w:val="006131B3"/>
    <w:rsid w:val="006253CC"/>
    <w:rsid w:val="00642E67"/>
    <w:rsid w:val="006668F6"/>
    <w:rsid w:val="00676186"/>
    <w:rsid w:val="00677DD8"/>
    <w:rsid w:val="00681B9B"/>
    <w:rsid w:val="00694180"/>
    <w:rsid w:val="006A6F00"/>
    <w:rsid w:val="006A7904"/>
    <w:rsid w:val="006B242C"/>
    <w:rsid w:val="006B4B5E"/>
    <w:rsid w:val="006D5FDF"/>
    <w:rsid w:val="006E10BD"/>
    <w:rsid w:val="006E77D6"/>
    <w:rsid w:val="00707283"/>
    <w:rsid w:val="00720195"/>
    <w:rsid w:val="0072343D"/>
    <w:rsid w:val="00734905"/>
    <w:rsid w:val="007633A3"/>
    <w:rsid w:val="00770B81"/>
    <w:rsid w:val="00772374"/>
    <w:rsid w:val="00777DE6"/>
    <w:rsid w:val="00785510"/>
    <w:rsid w:val="007910F1"/>
    <w:rsid w:val="007A21F4"/>
    <w:rsid w:val="007A6A05"/>
    <w:rsid w:val="007D4607"/>
    <w:rsid w:val="007D6D5D"/>
    <w:rsid w:val="007E63CB"/>
    <w:rsid w:val="007F799E"/>
    <w:rsid w:val="00836984"/>
    <w:rsid w:val="0085091C"/>
    <w:rsid w:val="00852A54"/>
    <w:rsid w:val="00862F28"/>
    <w:rsid w:val="00862F90"/>
    <w:rsid w:val="00880993"/>
    <w:rsid w:val="008A77F8"/>
    <w:rsid w:val="008C4D45"/>
    <w:rsid w:val="008D37D5"/>
    <w:rsid w:val="008D3F82"/>
    <w:rsid w:val="008D54C1"/>
    <w:rsid w:val="008E58CD"/>
    <w:rsid w:val="008F32C7"/>
    <w:rsid w:val="009020B4"/>
    <w:rsid w:val="00935D53"/>
    <w:rsid w:val="00954A54"/>
    <w:rsid w:val="0096057B"/>
    <w:rsid w:val="00973849"/>
    <w:rsid w:val="00992A4C"/>
    <w:rsid w:val="00994B10"/>
    <w:rsid w:val="009C728D"/>
    <w:rsid w:val="009F512C"/>
    <w:rsid w:val="009F7BA9"/>
    <w:rsid w:val="00A1117A"/>
    <w:rsid w:val="00A141E7"/>
    <w:rsid w:val="00A1652C"/>
    <w:rsid w:val="00A42380"/>
    <w:rsid w:val="00A431ED"/>
    <w:rsid w:val="00A52DFF"/>
    <w:rsid w:val="00A700C7"/>
    <w:rsid w:val="00A82C6E"/>
    <w:rsid w:val="00A90C8A"/>
    <w:rsid w:val="00A978FF"/>
    <w:rsid w:val="00AB5736"/>
    <w:rsid w:val="00AE5417"/>
    <w:rsid w:val="00B01C92"/>
    <w:rsid w:val="00B24302"/>
    <w:rsid w:val="00B25402"/>
    <w:rsid w:val="00B371EA"/>
    <w:rsid w:val="00B460DE"/>
    <w:rsid w:val="00B4782C"/>
    <w:rsid w:val="00B55FEA"/>
    <w:rsid w:val="00B66107"/>
    <w:rsid w:val="00B70C78"/>
    <w:rsid w:val="00B7139A"/>
    <w:rsid w:val="00B7201F"/>
    <w:rsid w:val="00B87123"/>
    <w:rsid w:val="00B92B01"/>
    <w:rsid w:val="00BA1363"/>
    <w:rsid w:val="00BB52EF"/>
    <w:rsid w:val="00BE5113"/>
    <w:rsid w:val="00BE526D"/>
    <w:rsid w:val="00BE6350"/>
    <w:rsid w:val="00BF240D"/>
    <w:rsid w:val="00BF56E5"/>
    <w:rsid w:val="00C01315"/>
    <w:rsid w:val="00C01A58"/>
    <w:rsid w:val="00C04C2B"/>
    <w:rsid w:val="00C07E23"/>
    <w:rsid w:val="00C10F1A"/>
    <w:rsid w:val="00C34398"/>
    <w:rsid w:val="00C54FD1"/>
    <w:rsid w:val="00C604DE"/>
    <w:rsid w:val="00C7413C"/>
    <w:rsid w:val="00C920DF"/>
    <w:rsid w:val="00CA04EA"/>
    <w:rsid w:val="00CA4A61"/>
    <w:rsid w:val="00CB788D"/>
    <w:rsid w:val="00CC10FB"/>
    <w:rsid w:val="00CE593B"/>
    <w:rsid w:val="00D05077"/>
    <w:rsid w:val="00D318DE"/>
    <w:rsid w:val="00D43F14"/>
    <w:rsid w:val="00D44DDF"/>
    <w:rsid w:val="00D55FC9"/>
    <w:rsid w:val="00D560B9"/>
    <w:rsid w:val="00D57833"/>
    <w:rsid w:val="00D616FD"/>
    <w:rsid w:val="00D64486"/>
    <w:rsid w:val="00D7662A"/>
    <w:rsid w:val="00DA0CB1"/>
    <w:rsid w:val="00DA50DB"/>
    <w:rsid w:val="00DE5495"/>
    <w:rsid w:val="00DF1A3B"/>
    <w:rsid w:val="00E00C32"/>
    <w:rsid w:val="00E2039A"/>
    <w:rsid w:val="00E21952"/>
    <w:rsid w:val="00E2213D"/>
    <w:rsid w:val="00E23518"/>
    <w:rsid w:val="00E345EC"/>
    <w:rsid w:val="00E3662F"/>
    <w:rsid w:val="00E373BF"/>
    <w:rsid w:val="00E44C9E"/>
    <w:rsid w:val="00E70598"/>
    <w:rsid w:val="00E71321"/>
    <w:rsid w:val="00E83B8D"/>
    <w:rsid w:val="00E85583"/>
    <w:rsid w:val="00E92B47"/>
    <w:rsid w:val="00E9538C"/>
    <w:rsid w:val="00EC5A42"/>
    <w:rsid w:val="00EC7858"/>
    <w:rsid w:val="00ED6AED"/>
    <w:rsid w:val="00EE0D69"/>
    <w:rsid w:val="00F0747B"/>
    <w:rsid w:val="00F15A5C"/>
    <w:rsid w:val="00F263BB"/>
    <w:rsid w:val="00F7636A"/>
    <w:rsid w:val="00FB639A"/>
    <w:rsid w:val="00FD2FF0"/>
    <w:rsid w:val="00FD4B55"/>
    <w:rsid w:val="00FE320C"/>
    <w:rsid w:val="00FE5DD8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5087F331"/>
  <w15:docId w15:val="{8BC767A2-C33D-4EA1-A097-94D205D6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4734C0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734C0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734C0"/>
    <w:pPr>
      <w:ind w:left="720"/>
      <w:contextualSpacing/>
    </w:pPr>
    <w:rPr>
      <w:lang w:val="es-ES"/>
    </w:rPr>
  </w:style>
  <w:style w:type="paragraph" w:styleId="Sinespaciado">
    <w:name w:val="No Spacing"/>
    <w:uiPriority w:val="1"/>
    <w:qFormat/>
    <w:rsid w:val="004734C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45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3F8"/>
  </w:style>
  <w:style w:type="paragraph" w:styleId="Piedepgina">
    <w:name w:val="footer"/>
    <w:basedOn w:val="Normal"/>
    <w:link w:val="PiedepginaCar"/>
    <w:uiPriority w:val="99"/>
    <w:unhideWhenUsed/>
    <w:rsid w:val="00445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3F8"/>
  </w:style>
  <w:style w:type="paragraph" w:styleId="Textodeglobo">
    <w:name w:val="Balloon Text"/>
    <w:basedOn w:val="Normal"/>
    <w:link w:val="TextodegloboCar"/>
    <w:uiPriority w:val="99"/>
    <w:semiHidden/>
    <w:unhideWhenUsed/>
    <w:rsid w:val="0044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3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5E1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8F9FF1-A846-4767-80A8-C5968782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Guardianes del Patrimonio</vt:lpstr>
    </vt:vector>
  </TitlesOfParts>
  <Company>Hewlett-Packard Company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Guardianes del Patrimonio</dc:title>
  <dc:creator>mc</dc:creator>
  <cp:lastModifiedBy>Gabriel Leyva</cp:lastModifiedBy>
  <cp:revision>2</cp:revision>
  <cp:lastPrinted>2019-11-13T00:50:00Z</cp:lastPrinted>
  <dcterms:created xsi:type="dcterms:W3CDTF">2020-11-18T17:55:00Z</dcterms:created>
  <dcterms:modified xsi:type="dcterms:W3CDTF">2020-11-18T17:55:00Z</dcterms:modified>
</cp:coreProperties>
</file>