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AF" w:rsidRPr="006548AF" w:rsidRDefault="006548AF" w:rsidP="00654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548AF" w:rsidRPr="006548AF" w:rsidRDefault="006548AF" w:rsidP="00654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Ciudad de México, a </w:t>
      </w:r>
      <w:r w:rsidR="00AF27B1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21 de junio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de 2018</w:t>
      </w:r>
    </w:p>
    <w:p w:rsidR="006548AF" w:rsidRPr="006548AF" w:rsidRDefault="006548AF" w:rsidP="0065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548AF" w:rsidRPr="006548AF" w:rsidRDefault="006548AF" w:rsidP="006548AF">
      <w:pPr>
        <w:spacing w:after="0" w:line="240" w:lineRule="auto"/>
        <w:ind w:left="1417" w:hanging="707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Oficio No. SC/</w:t>
      </w:r>
      <w:r w:rsidR="00AF27B1" w:rsidRPr="00AF27B1">
        <w:rPr>
          <w:rFonts w:ascii="Arial Narrow" w:eastAsia="Times New Roman" w:hAnsi="Arial Narrow" w:cs="Times New Roman"/>
          <w:color w:val="000000"/>
          <w:sz w:val="26"/>
          <w:szCs w:val="26"/>
          <w:highlight w:val="yellow"/>
          <w:lang w:eastAsia="es-MX"/>
        </w:rPr>
        <w:t>***</w:t>
      </w:r>
      <w:r w:rsidR="00241409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/2018</w:t>
      </w:r>
    </w:p>
    <w:p w:rsidR="006548AF" w:rsidRPr="006548AF" w:rsidRDefault="006548AF" w:rsidP="00654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9303C" w:rsidRDefault="00B55230" w:rsidP="0009303C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color w:val="000000"/>
          <w:sz w:val="26"/>
          <w:szCs w:val="26"/>
        </w:rPr>
        <w:t>LIC. MAURICIO RODRÍGUEZ ALONSO</w:t>
      </w:r>
      <w:bookmarkStart w:id="0" w:name="_GoBack"/>
      <w:bookmarkEnd w:id="0"/>
    </w:p>
    <w:p w:rsidR="0009303C" w:rsidRDefault="0009303C" w:rsidP="0009303C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color w:val="000000"/>
          <w:sz w:val="26"/>
          <w:szCs w:val="26"/>
        </w:rPr>
        <w:t>Secretario de Educación de la Ciudad de México</w:t>
      </w:r>
    </w:p>
    <w:p w:rsidR="0009303C" w:rsidRDefault="0009303C" w:rsidP="0009303C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i/>
          <w:iCs/>
          <w:color w:val="7F7F7F"/>
          <w:sz w:val="22"/>
          <w:szCs w:val="22"/>
        </w:rPr>
        <w:t>Avenida Chapultepec 49, Piso 6 Colonia Centro (Área 1)</w:t>
      </w:r>
    </w:p>
    <w:p w:rsidR="0009303C" w:rsidRDefault="0009303C" w:rsidP="0009303C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i/>
          <w:iCs/>
          <w:color w:val="7F7F7F"/>
          <w:sz w:val="22"/>
          <w:szCs w:val="22"/>
        </w:rPr>
        <w:t>C.P. 060</w:t>
      </w:r>
      <w:r w:rsidR="00B55230">
        <w:rPr>
          <w:rFonts w:ascii="Arial Narrow" w:hAnsi="Arial Narrow"/>
          <w:b/>
          <w:bCs/>
          <w:i/>
          <w:iCs/>
          <w:color w:val="7F7F7F"/>
          <w:sz w:val="22"/>
          <w:szCs w:val="22"/>
        </w:rPr>
        <w:t>1</w:t>
      </w:r>
      <w:r>
        <w:rPr>
          <w:rFonts w:ascii="Arial Narrow" w:hAnsi="Arial Narrow"/>
          <w:b/>
          <w:bCs/>
          <w:i/>
          <w:iCs/>
          <w:color w:val="7F7F7F"/>
          <w:sz w:val="22"/>
          <w:szCs w:val="22"/>
        </w:rPr>
        <w:t>0, Delegación Cuauhtémoc</w:t>
      </w:r>
    </w:p>
    <w:p w:rsidR="0009303C" w:rsidRDefault="0009303C" w:rsidP="0009303C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color w:val="000000"/>
          <w:sz w:val="26"/>
          <w:szCs w:val="26"/>
        </w:rPr>
        <w:t>Presente</w:t>
      </w:r>
    </w:p>
    <w:p w:rsidR="001472B0" w:rsidRDefault="001472B0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78454A" w:rsidRPr="00751891" w:rsidRDefault="0078454A" w:rsidP="0078454A">
      <w:pPr>
        <w:jc w:val="right"/>
        <w:rPr>
          <w:rFonts w:ascii="Arial Narrow" w:eastAsia="Times New Roman" w:hAnsi="Arial Narrow" w:cs="Arial"/>
          <w:b/>
          <w:sz w:val="26"/>
          <w:szCs w:val="26"/>
          <w:lang w:val="es-ES"/>
        </w:rPr>
      </w:pP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>Asunto</w:t>
      </w:r>
      <w:r w:rsidRPr="00751891">
        <w:rPr>
          <w:rFonts w:ascii="Arial Narrow" w:eastAsia="Times New Roman" w:hAnsi="Arial Narrow" w:cs="Arial"/>
          <w:b/>
          <w:sz w:val="26"/>
          <w:szCs w:val="26"/>
          <w:lang w:val="es-ES"/>
        </w:rPr>
        <w:t>:</w:t>
      </w: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 xml:space="preserve"> </w:t>
      </w:r>
      <w:r w:rsidRPr="00751891">
        <w:rPr>
          <w:rFonts w:ascii="Arial Narrow" w:eastAsia="Times New Roman" w:hAnsi="Arial Narrow" w:cs="Arial"/>
          <w:b/>
          <w:sz w:val="26"/>
          <w:szCs w:val="26"/>
          <w:lang w:val="es-ES"/>
        </w:rPr>
        <w:t>Invitación</w:t>
      </w:r>
    </w:p>
    <w:p w:rsidR="001472B0" w:rsidRDefault="001472B0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AF27B1" w:rsidRDefault="00AF27B1" w:rsidP="00AF27B1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Con motivo de la conmemoración del </w:t>
      </w:r>
      <w:r w:rsidRPr="008809E8"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es-MX"/>
        </w:rPr>
        <w:t>207° Aniversario Luctuoso de Miguel Hidalgo y Costilla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es-MX"/>
        </w:rPr>
        <w:t>,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el Gobierno de la Ciudad de México, a través de la Secretaría de Cultura, ha programado la ceremonia cívica respectiva a realizarse el próximo </w:t>
      </w:r>
      <w:r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 xml:space="preserve">lunes 30 </w:t>
      </w:r>
      <w:r>
        <w:rPr>
          <w:rFonts w:ascii="Arial Narrow" w:eastAsia="Times New Roman" w:hAnsi="Arial Narrow" w:cs="Times New Roman"/>
          <w:bCs/>
          <w:color w:val="000000"/>
          <w:sz w:val="26"/>
          <w:szCs w:val="26"/>
          <w:lang w:eastAsia="es-MX"/>
        </w:rPr>
        <w:t>de</w:t>
      </w:r>
      <w:r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 xml:space="preserve"> julio </w:t>
      </w:r>
      <w:r>
        <w:rPr>
          <w:rFonts w:ascii="Arial Narrow" w:eastAsia="Times New Roman" w:hAnsi="Arial Narrow" w:cs="Times New Roman"/>
          <w:bCs/>
          <w:color w:val="000000"/>
          <w:sz w:val="26"/>
          <w:szCs w:val="26"/>
          <w:lang w:eastAsia="es-MX"/>
        </w:rPr>
        <w:t>del año en curso, a las</w:t>
      </w:r>
      <w:r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 xml:space="preserve"> 10:00 horas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, en el </w:t>
      </w:r>
      <w:r w:rsidRPr="008809E8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Jardín Hidalgo, ubicado en Av. Azcapotzalco frente a la Casa de Cultura (n°605), Delegación Azcapotzalco.</w:t>
      </w:r>
    </w:p>
    <w:p w:rsidR="0009303C" w:rsidRPr="0009303C" w:rsidRDefault="00DF6C35" w:rsidP="0009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Por lo anterior me permito hacerle una atenta y cordial invitación para que un representante de la Secretaría a su cargo nos acompañe en el Presídium en la ceremonia de referencia.</w:t>
      </w:r>
    </w:p>
    <w:p w:rsidR="0009303C" w:rsidRPr="0009303C" w:rsidRDefault="0009303C" w:rsidP="0009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9303C" w:rsidRPr="0009303C" w:rsidRDefault="0009303C" w:rsidP="0009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9303C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Agradezco de antemano su amable respuesta y pongo a sus órdenes el teléfono </w:t>
      </w:r>
      <w:r w:rsidR="00FF6106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1719 3000 ext.1435</w:t>
      </w:r>
      <w:r w:rsidRPr="0009303C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con el Lic. Ramón Lépez Vela, para efectos de coordinación.</w:t>
      </w:r>
    </w:p>
    <w:p w:rsidR="001472B0" w:rsidRPr="001472B0" w:rsidRDefault="001472B0" w:rsidP="0014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472B0" w:rsidRPr="001472B0" w:rsidRDefault="001472B0" w:rsidP="0014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72B0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Sin otro particular, me es grato enviarle un cordial saludo.</w:t>
      </w:r>
    </w:p>
    <w:p w:rsidR="0009303C" w:rsidRDefault="0009303C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6548AF" w:rsidRPr="006548AF" w:rsidRDefault="006548AF" w:rsidP="006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ATENTAMENTE</w:t>
      </w:r>
    </w:p>
    <w:p w:rsidR="00976EE8" w:rsidRDefault="006548AF" w:rsidP="00976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6548AF" w:rsidRPr="006548AF" w:rsidRDefault="006548AF" w:rsidP="00976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>EDUARDO VÁZQUEZ MARTÍN</w:t>
      </w:r>
    </w:p>
    <w:p w:rsidR="006548AF" w:rsidRPr="006548AF" w:rsidRDefault="006548AF" w:rsidP="006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 xml:space="preserve">Secretario de Cultura </w:t>
      </w:r>
    </w:p>
    <w:p w:rsidR="006548AF" w:rsidRPr="006548AF" w:rsidRDefault="006548AF" w:rsidP="00654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976EE8" w:rsidRDefault="00976EE8" w:rsidP="006548AF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12"/>
          <w:szCs w:val="12"/>
          <w:lang w:eastAsia="es-MX"/>
        </w:rPr>
      </w:pPr>
    </w:p>
    <w:p w:rsidR="00976EE8" w:rsidRDefault="00976EE8" w:rsidP="006548AF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12"/>
          <w:szCs w:val="12"/>
          <w:lang w:eastAsia="es-MX"/>
        </w:rPr>
      </w:pPr>
    </w:p>
    <w:p w:rsidR="006548AF" w:rsidRPr="006548AF" w:rsidRDefault="006548AF" w:rsidP="0065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b/>
          <w:bCs/>
          <w:i/>
          <w:iCs/>
          <w:color w:val="000000"/>
          <w:sz w:val="12"/>
          <w:szCs w:val="12"/>
          <w:lang w:eastAsia="es-MX"/>
        </w:rPr>
        <w:t>MAL/RLV</w:t>
      </w:r>
    </w:p>
    <w:p w:rsidR="00A057DF" w:rsidRDefault="00A057DF"/>
    <w:sectPr w:rsidR="00A057DF" w:rsidSect="006548AF">
      <w:headerReference w:type="default" r:id="rId6"/>
      <w:footerReference w:type="default" r:id="rId7"/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0B" w:rsidRDefault="0077580B" w:rsidP="006548AF">
      <w:pPr>
        <w:spacing w:after="0" w:line="240" w:lineRule="auto"/>
      </w:pPr>
      <w:r>
        <w:separator/>
      </w:r>
    </w:p>
  </w:endnote>
  <w:endnote w:type="continuationSeparator" w:id="0">
    <w:p w:rsidR="0077580B" w:rsidRDefault="0077580B" w:rsidP="006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AF" w:rsidRDefault="006548AF">
    <w:pPr>
      <w:pStyle w:val="Piedepgina"/>
    </w:pPr>
    <w:r w:rsidRPr="006548AF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5617F9B4" wp14:editId="70D359D6">
          <wp:simplePos x="0" y="0"/>
          <wp:positionH relativeFrom="column">
            <wp:posOffset>4676775</wp:posOffset>
          </wp:positionH>
          <wp:positionV relativeFrom="paragraph">
            <wp:posOffset>-1133475</wp:posOffset>
          </wp:positionV>
          <wp:extent cx="2200275" cy="1914525"/>
          <wp:effectExtent l="0" t="0" r="9525" b="9525"/>
          <wp:wrapSquare wrapText="bothSides"/>
          <wp:docPr id="20" name="Imagen 20" descr="https://lh5.googleusercontent.com/4StjKlgicMol6qi-KZA4Iiv87I9TAGiOJQ6O-g4LkXEcQi7kSsSnf11zaIloADVxRoj0Kd8C_yP4nB3bGGpQbY3Mwyp-jtqwMnPJLfHM5lqZm0YvR4A28r8iIGERryMWJjalVwcarBiqJiBj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4StjKlgicMol6qi-KZA4Iiv87I9TAGiOJQ6O-g4LkXEcQi7kSsSnf11zaIloADVxRoj0Kd8C_yP4nB3bGGpQbY3Mwyp-jtqwMnPJLfHM5lqZm0YvR4A28r8iIGERryMWJjalVwcarBiqJiBj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0B" w:rsidRDefault="0077580B" w:rsidP="006548AF">
      <w:pPr>
        <w:spacing w:after="0" w:line="240" w:lineRule="auto"/>
      </w:pPr>
      <w:r>
        <w:separator/>
      </w:r>
    </w:p>
  </w:footnote>
  <w:footnote w:type="continuationSeparator" w:id="0">
    <w:p w:rsidR="0077580B" w:rsidRDefault="0077580B" w:rsidP="006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AF" w:rsidRDefault="006548A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3D725F" wp14:editId="1859891F">
          <wp:simplePos x="0" y="0"/>
          <wp:positionH relativeFrom="column">
            <wp:posOffset>5000625</wp:posOffset>
          </wp:positionH>
          <wp:positionV relativeFrom="paragraph">
            <wp:posOffset>-400685</wp:posOffset>
          </wp:positionV>
          <wp:extent cx="1670304" cy="926592"/>
          <wp:effectExtent l="0" t="0" r="6350" b="6985"/>
          <wp:wrapTopAndBottom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oficio nuevo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304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AF"/>
    <w:rsid w:val="00070D1F"/>
    <w:rsid w:val="0009303C"/>
    <w:rsid w:val="000D20AA"/>
    <w:rsid w:val="00104E81"/>
    <w:rsid w:val="001472B0"/>
    <w:rsid w:val="00150008"/>
    <w:rsid w:val="00184068"/>
    <w:rsid w:val="00241409"/>
    <w:rsid w:val="003B2F1E"/>
    <w:rsid w:val="003B3D9A"/>
    <w:rsid w:val="004222A3"/>
    <w:rsid w:val="005C4489"/>
    <w:rsid w:val="005D2832"/>
    <w:rsid w:val="006548AF"/>
    <w:rsid w:val="00660F02"/>
    <w:rsid w:val="0069468B"/>
    <w:rsid w:val="006C5B45"/>
    <w:rsid w:val="007351FD"/>
    <w:rsid w:val="0077580B"/>
    <w:rsid w:val="0078454A"/>
    <w:rsid w:val="008044E9"/>
    <w:rsid w:val="00976EE8"/>
    <w:rsid w:val="0097726A"/>
    <w:rsid w:val="009C1546"/>
    <w:rsid w:val="009F5E7A"/>
    <w:rsid w:val="00A057DF"/>
    <w:rsid w:val="00A55A46"/>
    <w:rsid w:val="00AF27B1"/>
    <w:rsid w:val="00B55230"/>
    <w:rsid w:val="00C80959"/>
    <w:rsid w:val="00CE3C7D"/>
    <w:rsid w:val="00D61534"/>
    <w:rsid w:val="00DF6C35"/>
    <w:rsid w:val="00E1132C"/>
    <w:rsid w:val="00EC2BE3"/>
    <w:rsid w:val="00F5091D"/>
    <w:rsid w:val="00F7194F"/>
    <w:rsid w:val="00F9789D"/>
    <w:rsid w:val="00FE53E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3F634-D87D-4505-BAC8-2045FB56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8AF"/>
  </w:style>
  <w:style w:type="paragraph" w:styleId="Piedepgina">
    <w:name w:val="footer"/>
    <w:basedOn w:val="Normal"/>
    <w:link w:val="PiedepginaCar"/>
    <w:uiPriority w:val="99"/>
    <w:unhideWhenUsed/>
    <w:rsid w:val="00654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8AF"/>
  </w:style>
  <w:style w:type="paragraph" w:styleId="NormalWeb">
    <w:name w:val="Normal (Web)"/>
    <w:basedOn w:val="Normal"/>
    <w:uiPriority w:val="99"/>
    <w:semiHidden/>
    <w:unhideWhenUsed/>
    <w:rsid w:val="0073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Salgado Castelán</dc:creator>
  <cp:keywords/>
  <dc:description/>
  <cp:lastModifiedBy>Jimena Salgado Castelán</cp:lastModifiedBy>
  <cp:revision>2</cp:revision>
  <dcterms:created xsi:type="dcterms:W3CDTF">2018-06-21T19:08:00Z</dcterms:created>
  <dcterms:modified xsi:type="dcterms:W3CDTF">2018-06-21T19:08:00Z</dcterms:modified>
</cp:coreProperties>
</file>